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Default="0069095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59D" w:rsidRDefault="0088559D">
      <w:pPr>
        <w:rPr>
          <w:noProof/>
        </w:rPr>
      </w:pPr>
    </w:p>
    <w:p w:rsidR="0088559D" w:rsidRDefault="0088559D">
      <w:pPr>
        <w:rPr>
          <w:noProof/>
        </w:rPr>
      </w:pPr>
    </w:p>
    <w:p w:rsidR="0088559D" w:rsidRPr="00C51609" w:rsidRDefault="0088559D"/>
    <w:p w:rsidR="001F009B" w:rsidRDefault="00EE2608"/>
    <w:p w:rsidR="002778A0" w:rsidRDefault="002778A0"/>
    <w:p w:rsidR="001F009B" w:rsidRDefault="00EE2608"/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DD5E99" w:rsidRDefault="00DD5E99" w:rsidP="00473669">
      <w:pPr>
        <w:ind w:left="284"/>
        <w:jc w:val="both"/>
        <w:rPr>
          <w:b/>
          <w:bCs/>
          <w:sz w:val="26"/>
          <w:szCs w:val="26"/>
        </w:rPr>
      </w:pPr>
    </w:p>
    <w:p w:rsidR="00AF13D7" w:rsidRDefault="00AF13D7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Pr="00787EA4" w:rsidRDefault="005F315C" w:rsidP="005F315C">
      <w:pPr>
        <w:jc w:val="both"/>
        <w:rPr>
          <w:b/>
          <w:bCs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88559D">
        <w:rPr>
          <w:b/>
          <w:sz w:val="26"/>
          <w:szCs w:val="26"/>
        </w:rPr>
        <w:t>Теоретическая и математическая физика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 w:rsidR="00702BAA"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rPr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778A0" w:rsidP="004B2193">
      <w:pPr>
        <w:pStyle w:val="af"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</w:t>
      </w:r>
      <w:r w:rsidR="00BF72DE">
        <w:rPr>
          <w:sz w:val="26"/>
          <w:szCs w:val="26"/>
        </w:rPr>
        <w:t xml:space="preserve"> защиты выпускных квалификационных работ</w:t>
      </w:r>
      <w:r w:rsidR="005F4B48">
        <w:rPr>
          <w:sz w:val="26"/>
          <w:szCs w:val="26"/>
        </w:rPr>
        <w:t>)</w:t>
      </w:r>
      <w:r w:rsidR="00BF72DE">
        <w:rPr>
          <w:sz w:val="26"/>
          <w:szCs w:val="26"/>
        </w:rPr>
        <w:t xml:space="preserve"> </w:t>
      </w:r>
      <w:r w:rsidR="0028705F" w:rsidRPr="007E0C28">
        <w:rPr>
          <w:sz w:val="26"/>
          <w:szCs w:val="26"/>
        </w:rPr>
        <w:t xml:space="preserve">студентов </w:t>
      </w:r>
      <w:r w:rsidR="0028705F">
        <w:rPr>
          <w:sz w:val="26"/>
          <w:szCs w:val="26"/>
        </w:rPr>
        <w:t>2</w:t>
      </w:r>
      <w:r w:rsidR="0028705F" w:rsidRPr="007E0C28">
        <w:rPr>
          <w:sz w:val="26"/>
          <w:szCs w:val="26"/>
        </w:rPr>
        <w:t xml:space="preserve"> курса образовательной программы</w:t>
      </w:r>
      <w:r w:rsidR="0028705F">
        <w:rPr>
          <w:sz w:val="26"/>
          <w:szCs w:val="26"/>
        </w:rPr>
        <w:t xml:space="preserve"> </w:t>
      </w:r>
      <w:r w:rsidR="006C3D7C">
        <w:rPr>
          <w:sz w:val="26"/>
          <w:szCs w:val="26"/>
        </w:rPr>
        <w:t xml:space="preserve">магистратуры </w:t>
      </w:r>
      <w:r w:rsidR="006C3D7C" w:rsidRPr="007E0C28">
        <w:rPr>
          <w:sz w:val="26"/>
          <w:szCs w:val="26"/>
        </w:rPr>
        <w:t>«</w:t>
      </w:r>
      <w:r w:rsidR="0088559D">
        <w:rPr>
          <w:sz w:val="26"/>
          <w:szCs w:val="26"/>
        </w:rPr>
        <w:t>Теоретическая и математическая физика</w:t>
      </w:r>
      <w:r w:rsidR="006C3D7C">
        <w:rPr>
          <w:sz w:val="26"/>
          <w:szCs w:val="26"/>
        </w:rPr>
        <w:t>»</w:t>
      </w:r>
      <w:r w:rsidR="006C3D7C">
        <w:rPr>
          <w:i/>
          <w:sz w:val="26"/>
          <w:szCs w:val="26"/>
        </w:rPr>
        <w:t xml:space="preserve">, </w:t>
      </w:r>
      <w:r w:rsidR="006C3D7C">
        <w:rPr>
          <w:sz w:val="26"/>
          <w:szCs w:val="26"/>
        </w:rPr>
        <w:t>направления подготовки 0</w:t>
      </w:r>
      <w:r w:rsidR="0088559D">
        <w:rPr>
          <w:sz w:val="26"/>
          <w:szCs w:val="26"/>
        </w:rPr>
        <w:t>3</w:t>
      </w:r>
      <w:r w:rsidR="006C3D7C">
        <w:rPr>
          <w:sz w:val="26"/>
          <w:szCs w:val="26"/>
        </w:rPr>
        <w:t>.04.02 «</w:t>
      </w:r>
      <w:r w:rsidR="0088559D">
        <w:rPr>
          <w:sz w:val="26"/>
          <w:szCs w:val="26"/>
        </w:rPr>
        <w:t>Физика</w:t>
      </w:r>
      <w:r w:rsidR="006C3D7C">
        <w:rPr>
          <w:sz w:val="26"/>
          <w:szCs w:val="26"/>
        </w:rPr>
        <w:t>»</w:t>
      </w:r>
      <w:r w:rsidR="0028705F" w:rsidRPr="00017623">
        <w:rPr>
          <w:sz w:val="26"/>
          <w:szCs w:val="26"/>
        </w:rPr>
        <w:t xml:space="preserve">, </w:t>
      </w:r>
      <w:r w:rsidR="004B2193" w:rsidRPr="00141F6B">
        <w:rPr>
          <w:sz w:val="26"/>
          <w:szCs w:val="26"/>
        </w:rPr>
        <w:t xml:space="preserve">факультета Санкт-Петербургская школа </w:t>
      </w:r>
      <w:r w:rsidR="004B2193" w:rsidRPr="00651EB8">
        <w:rPr>
          <w:bCs/>
          <w:sz w:val="26"/>
          <w:szCs w:val="26"/>
        </w:rPr>
        <w:t>физико-математических и компьютерных наук</w:t>
      </w:r>
      <w:r w:rsidR="0028705F" w:rsidRPr="00017623">
        <w:rPr>
          <w:sz w:val="26"/>
          <w:szCs w:val="26"/>
        </w:rPr>
        <w:t>, очной формы обучения</w:t>
      </w:r>
      <w:r w:rsidR="0028705F"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tbl>
      <w:tblPr>
        <w:tblpPr w:leftFromText="180" w:rightFromText="180" w:vertAnchor="text" w:tblpY="1"/>
        <w:tblOverlap w:val="never"/>
        <w:tblW w:w="99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345"/>
        <w:gridCol w:w="283"/>
        <w:gridCol w:w="2552"/>
      </w:tblGrid>
      <w:tr w:rsidR="0028705F" w:rsidRPr="00D45127" w:rsidTr="00CB4AEE">
        <w:tc>
          <w:tcPr>
            <w:tcW w:w="1738" w:type="dxa"/>
          </w:tcPr>
          <w:p w:rsidR="00E86405" w:rsidRDefault="00E86405" w:rsidP="00754B0F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754B0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345" w:type="dxa"/>
            <w:vAlign w:val="bottom"/>
          </w:tcPr>
          <w:p w:rsidR="00E86405" w:rsidRDefault="00E86405" w:rsidP="005C3929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754B0F" w:rsidRPr="00B97DBA" w:rsidRDefault="0028705F" w:rsidP="0085671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доктор </w:t>
            </w:r>
            <w:r w:rsidR="008567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физико-математических</w:t>
            </w:r>
            <w:r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наук, </w:t>
            </w:r>
            <w:r w:rsidR="008567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профессор, заведующий сектором теории оптических и электрических явлений в полупроводниках, 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  <w:tc>
          <w:tcPr>
            <w:tcW w:w="283" w:type="dxa"/>
            <w:vAlign w:val="bottom"/>
          </w:tcPr>
          <w:p w:rsidR="0028705F" w:rsidRPr="0028705F" w:rsidRDefault="0028705F" w:rsidP="00754B0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4230A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E86405" w:rsidRDefault="00E86405" w:rsidP="00754B0F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754B0F" w:rsidRDefault="00754B0F" w:rsidP="00754B0F">
            <w:pPr>
              <w:rPr>
                <w:sz w:val="26"/>
                <w:szCs w:val="26"/>
              </w:rPr>
            </w:pPr>
          </w:p>
          <w:p w:rsidR="00E86405" w:rsidRDefault="00E86405" w:rsidP="00754B0F">
            <w:pPr>
              <w:jc w:val="center"/>
              <w:rPr>
                <w:sz w:val="26"/>
                <w:szCs w:val="26"/>
              </w:rPr>
            </w:pPr>
          </w:p>
          <w:p w:rsidR="0028705F" w:rsidRPr="00754B0F" w:rsidRDefault="00856718" w:rsidP="00754B0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Н.С. Аверкиев</w:t>
            </w:r>
          </w:p>
        </w:tc>
      </w:tr>
      <w:tr w:rsidR="00B97DBA" w:rsidRPr="00D45127" w:rsidTr="00CB4AEE">
        <w:tc>
          <w:tcPr>
            <w:tcW w:w="1738" w:type="dxa"/>
          </w:tcPr>
          <w:p w:rsidR="00B97DBA" w:rsidRPr="0057054C" w:rsidRDefault="00B97DBA" w:rsidP="00B97DBA">
            <w:pPr>
              <w:jc w:val="both"/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Члены ГЭК</w:t>
            </w:r>
          </w:p>
        </w:tc>
        <w:tc>
          <w:tcPr>
            <w:tcW w:w="5345" w:type="dxa"/>
            <w:vAlign w:val="bottom"/>
          </w:tcPr>
          <w:p w:rsidR="00B97DBA" w:rsidRDefault="00B97DBA" w:rsidP="00B97DBA">
            <w:pPr>
              <w:rPr>
                <w:sz w:val="26"/>
                <w:szCs w:val="26"/>
              </w:rPr>
            </w:pPr>
          </w:p>
          <w:p w:rsidR="00B97DBA" w:rsidRPr="002D5519" w:rsidRDefault="00624C48" w:rsidP="003D7E59">
            <w:pPr>
              <w:rPr>
                <w:bCs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кандидат физико-математических наук,</w:t>
            </w:r>
            <w:r w:rsidR="00BC6FFB">
              <w:rPr>
                <w:sz w:val="26"/>
                <w:szCs w:val="26"/>
              </w:rPr>
              <w:t xml:space="preserve"> доцент </w:t>
            </w:r>
            <w:r>
              <w:rPr>
                <w:sz w:val="26"/>
                <w:szCs w:val="26"/>
              </w:rPr>
              <w:t>департамент</w:t>
            </w:r>
            <w:r w:rsidR="00BC6FF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физики,  факультет</w:t>
            </w:r>
            <w:r w:rsidRPr="0057054C">
              <w:rPr>
                <w:sz w:val="26"/>
                <w:szCs w:val="26"/>
              </w:rPr>
              <w:t xml:space="preserve"> 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B97DBA" w:rsidRPr="0057054C" w:rsidRDefault="00B97DBA" w:rsidP="00B97DB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B97DBA" w:rsidRPr="0057054C" w:rsidRDefault="00624C48" w:rsidP="00624C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Богословский</w:t>
            </w:r>
          </w:p>
        </w:tc>
      </w:tr>
      <w:tr w:rsidR="00624C48" w:rsidRPr="00D45127" w:rsidTr="00CB4AEE">
        <w:tc>
          <w:tcPr>
            <w:tcW w:w="1738" w:type="dxa"/>
          </w:tcPr>
          <w:p w:rsidR="00624C48" w:rsidRPr="0057054C" w:rsidRDefault="00624C48" w:rsidP="00B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:rsidR="00624C48" w:rsidRDefault="00624C48" w:rsidP="00B97DBA">
            <w:pPr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 xml:space="preserve">кандидат </w:t>
            </w:r>
            <w:r>
              <w:rPr>
                <w:sz w:val="26"/>
                <w:szCs w:val="26"/>
              </w:rPr>
              <w:t>технических</w:t>
            </w:r>
            <w:r w:rsidRPr="0057054C">
              <w:rPr>
                <w:sz w:val="26"/>
                <w:szCs w:val="26"/>
              </w:rPr>
              <w:t xml:space="preserve"> наук,</w:t>
            </w:r>
            <w:r>
              <w:rPr>
                <w:sz w:val="26"/>
                <w:szCs w:val="26"/>
              </w:rPr>
              <w:t xml:space="preserve"> Ученый секретарь, </w:t>
            </w:r>
            <w:r w:rsidRPr="0028018D">
              <w:rPr>
                <w:sz w:val="26"/>
                <w:szCs w:val="26"/>
              </w:rPr>
              <w:t>Федеральное государственное бюджетное учреждение науки Научно-технологический центр микроэлектроники и субмикронных гетероструктур Российской академии наук</w:t>
            </w:r>
          </w:p>
        </w:tc>
        <w:tc>
          <w:tcPr>
            <w:tcW w:w="283" w:type="dxa"/>
            <w:vAlign w:val="bottom"/>
          </w:tcPr>
          <w:p w:rsidR="00624C48" w:rsidRPr="0057054C" w:rsidRDefault="00624C48" w:rsidP="00B97DB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624C48" w:rsidRPr="0057054C" w:rsidRDefault="00624C48" w:rsidP="00B97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Закгейм</w:t>
            </w:r>
          </w:p>
        </w:tc>
      </w:tr>
      <w:tr w:rsidR="00B97DBA" w:rsidRPr="00D45127" w:rsidTr="00CB4AEE">
        <w:tc>
          <w:tcPr>
            <w:tcW w:w="1738" w:type="dxa"/>
          </w:tcPr>
          <w:p w:rsidR="00B97DBA" w:rsidRPr="0057054C" w:rsidRDefault="00B97DBA" w:rsidP="00B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:rsidR="00B97DBA" w:rsidRDefault="00B97DBA" w:rsidP="00B97DBA">
            <w:pPr>
              <w:rPr>
                <w:sz w:val="26"/>
                <w:szCs w:val="26"/>
              </w:rPr>
            </w:pPr>
          </w:p>
          <w:p w:rsidR="00B97DBA" w:rsidRPr="002D5519" w:rsidRDefault="00B97DBA" w:rsidP="003D7E59">
            <w:pPr>
              <w:rPr>
                <w:bCs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lastRenderedPageBreak/>
              <w:t xml:space="preserve">кандидат физико-математических наук, </w:t>
            </w:r>
            <w:r w:rsidR="00BC6FFB">
              <w:rPr>
                <w:sz w:val="26"/>
                <w:szCs w:val="26"/>
              </w:rPr>
              <w:t>научный сотрудник международной лаборатории</w:t>
            </w:r>
            <w:r w:rsidR="003D7E59">
              <w:rPr>
                <w:sz w:val="26"/>
                <w:szCs w:val="26"/>
              </w:rPr>
              <w:t xml:space="preserve"> квантовой оптоэлектроники, факультет</w:t>
            </w:r>
            <w:r w:rsidRPr="0057054C">
              <w:rPr>
                <w:sz w:val="26"/>
                <w:szCs w:val="26"/>
              </w:rPr>
              <w:t xml:space="preserve"> 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B97DBA" w:rsidRPr="0057054C" w:rsidRDefault="00B97DBA" w:rsidP="00B97DB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B97DBA" w:rsidRPr="0057054C" w:rsidRDefault="00B97DBA" w:rsidP="00B97DBA">
            <w:pPr>
              <w:jc w:val="center"/>
              <w:rPr>
                <w:sz w:val="26"/>
                <w:szCs w:val="26"/>
              </w:rPr>
            </w:pPr>
          </w:p>
          <w:p w:rsidR="00B97DBA" w:rsidRPr="0057054C" w:rsidRDefault="00B97DBA" w:rsidP="00B97DBA">
            <w:pPr>
              <w:jc w:val="center"/>
              <w:rPr>
                <w:sz w:val="26"/>
                <w:szCs w:val="26"/>
              </w:rPr>
            </w:pPr>
          </w:p>
          <w:p w:rsidR="00B97DBA" w:rsidRPr="0057054C" w:rsidRDefault="00B97DBA" w:rsidP="00B97DBA">
            <w:pPr>
              <w:jc w:val="center"/>
              <w:rPr>
                <w:sz w:val="26"/>
                <w:szCs w:val="26"/>
              </w:rPr>
            </w:pPr>
          </w:p>
          <w:p w:rsidR="00624C48" w:rsidRDefault="00624C48" w:rsidP="00B97DBA">
            <w:pPr>
              <w:jc w:val="center"/>
              <w:rPr>
                <w:sz w:val="26"/>
                <w:szCs w:val="26"/>
              </w:rPr>
            </w:pPr>
          </w:p>
          <w:p w:rsidR="00624C48" w:rsidRDefault="00624C48" w:rsidP="00B97DBA">
            <w:pPr>
              <w:jc w:val="center"/>
              <w:rPr>
                <w:sz w:val="26"/>
                <w:szCs w:val="26"/>
              </w:rPr>
            </w:pPr>
          </w:p>
          <w:p w:rsidR="00624C48" w:rsidRDefault="00624C48" w:rsidP="00B97DBA">
            <w:pPr>
              <w:jc w:val="center"/>
              <w:rPr>
                <w:sz w:val="26"/>
                <w:szCs w:val="26"/>
              </w:rPr>
            </w:pPr>
          </w:p>
          <w:p w:rsidR="00624C48" w:rsidRDefault="00624C48" w:rsidP="00B97DBA">
            <w:pPr>
              <w:jc w:val="center"/>
              <w:rPr>
                <w:sz w:val="26"/>
                <w:szCs w:val="26"/>
              </w:rPr>
            </w:pPr>
          </w:p>
          <w:p w:rsidR="00B97DBA" w:rsidRPr="0057054C" w:rsidRDefault="003D7E59" w:rsidP="00B97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К.А. Иванов</w:t>
            </w:r>
            <w:r w:rsidR="00B97DBA" w:rsidRPr="0057054C">
              <w:rPr>
                <w:sz w:val="26"/>
                <w:szCs w:val="26"/>
              </w:rPr>
              <w:t xml:space="preserve"> </w:t>
            </w:r>
          </w:p>
        </w:tc>
      </w:tr>
      <w:tr w:rsidR="00B97DBA" w:rsidRPr="00D45127" w:rsidTr="00CB4AEE">
        <w:tc>
          <w:tcPr>
            <w:tcW w:w="1738" w:type="dxa"/>
          </w:tcPr>
          <w:p w:rsidR="00B97DBA" w:rsidRPr="004B2193" w:rsidRDefault="00B97DBA" w:rsidP="00B97DB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45" w:type="dxa"/>
            <w:vAlign w:val="bottom"/>
          </w:tcPr>
          <w:p w:rsidR="00B97DBA" w:rsidRPr="007B3800" w:rsidRDefault="00624C48" w:rsidP="00B97DBA">
            <w:pPr>
              <w:rPr>
                <w:color w:val="000000"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кандидат физико-математических наук</w:t>
            </w:r>
            <w:r>
              <w:rPr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24C48">
              <w:rPr>
                <w:sz w:val="26"/>
                <w:szCs w:val="26"/>
              </w:rPr>
              <w:t>научный сотрудник</w:t>
            </w:r>
            <w:r w:rsidR="00D517D8">
              <w:rPr>
                <w:sz w:val="26"/>
                <w:szCs w:val="26"/>
              </w:rPr>
              <w:t xml:space="preserve"> отделения теоретической физики</w:t>
            </w:r>
            <w:r w:rsidRPr="00624C48">
              <w:rPr>
                <w:sz w:val="26"/>
                <w:szCs w:val="26"/>
              </w:rPr>
              <w:t>, Федеральное государственное бюджетное учреждение «Петербургский институт ядерной физики им.</w:t>
            </w:r>
            <w:r>
              <w:rPr>
                <w:sz w:val="26"/>
                <w:szCs w:val="26"/>
              </w:rPr>
              <w:t xml:space="preserve"> </w:t>
            </w:r>
            <w:r w:rsidRPr="00624C48">
              <w:rPr>
                <w:sz w:val="26"/>
                <w:szCs w:val="26"/>
              </w:rPr>
              <w:t>Б.П.Константинова Национального исследовательского центра «Курчатовский институт»</w:t>
            </w:r>
          </w:p>
        </w:tc>
        <w:tc>
          <w:tcPr>
            <w:tcW w:w="283" w:type="dxa"/>
            <w:vAlign w:val="bottom"/>
          </w:tcPr>
          <w:p w:rsidR="00B97DBA" w:rsidRPr="007B3800" w:rsidRDefault="00B97DBA" w:rsidP="00B97DB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B97DBA" w:rsidRDefault="00B97DBA" w:rsidP="00B97DB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97DBA" w:rsidRDefault="00B97DBA" w:rsidP="00B97DB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97DBA" w:rsidRDefault="00B97DBA" w:rsidP="00B97DB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97DBA" w:rsidRPr="003D7E59" w:rsidRDefault="002B466E" w:rsidP="002B4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</w:t>
            </w:r>
            <w:r w:rsidR="003D7E59">
              <w:rPr>
                <w:sz w:val="26"/>
                <w:szCs w:val="26"/>
              </w:rPr>
              <w:t xml:space="preserve">. </w:t>
            </w:r>
            <w:r>
              <w:t>Семёнова</w:t>
            </w:r>
          </w:p>
        </w:tc>
      </w:tr>
      <w:tr w:rsidR="00B97DBA" w:rsidRPr="00D45127" w:rsidTr="00CB4AEE">
        <w:tc>
          <w:tcPr>
            <w:tcW w:w="1738" w:type="dxa"/>
          </w:tcPr>
          <w:p w:rsidR="00B97DBA" w:rsidRDefault="00B97DBA" w:rsidP="00B97DBA">
            <w:pPr>
              <w:jc w:val="both"/>
              <w:rPr>
                <w:sz w:val="26"/>
                <w:szCs w:val="26"/>
              </w:rPr>
            </w:pPr>
          </w:p>
          <w:p w:rsidR="00B97DBA" w:rsidRPr="00754B0F" w:rsidRDefault="00B97DBA" w:rsidP="00B97DBA">
            <w:pPr>
              <w:jc w:val="both"/>
              <w:rPr>
                <w:sz w:val="26"/>
                <w:szCs w:val="26"/>
                <w:highlight w:val="yellow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345" w:type="dxa"/>
            <w:vAlign w:val="bottom"/>
          </w:tcPr>
          <w:p w:rsidR="00B97DBA" w:rsidRDefault="00B97DBA" w:rsidP="00B97DB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97DBA" w:rsidRPr="002D5519" w:rsidRDefault="00EE1BBA" w:rsidP="00A5484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по учебно-методической работе</w:t>
            </w:r>
            <w:r w:rsidR="00B97DBA"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 категории</w:t>
            </w:r>
            <w:r w:rsidR="00A5484A" w:rsidRPr="00A5484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5484A">
              <w:rPr>
                <w:color w:val="000000"/>
                <w:sz w:val="26"/>
                <w:szCs w:val="26"/>
                <w:shd w:val="clear" w:color="auto" w:fill="FFFFFF"/>
              </w:rPr>
              <w:t>отдела сопровождения учебного процесса в магистратуре по направлению «Прикладная математика и информатика», «Физика»,</w:t>
            </w:r>
            <w:r w:rsidR="00A5484A" w:rsidRPr="00A5484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5484A">
              <w:rPr>
                <w:sz w:val="26"/>
                <w:szCs w:val="26"/>
              </w:rPr>
              <w:t>факультет</w:t>
            </w:r>
            <w:r w:rsidR="00B97DBA" w:rsidRPr="00C217E8">
              <w:rPr>
                <w:sz w:val="26"/>
                <w:szCs w:val="26"/>
              </w:rPr>
              <w:t xml:space="preserve"> Санкт-П</w:t>
            </w:r>
            <w:bookmarkStart w:id="0" w:name="_GoBack"/>
            <w:bookmarkEnd w:id="0"/>
            <w:r w:rsidR="00B97DBA" w:rsidRPr="00C217E8">
              <w:rPr>
                <w:sz w:val="26"/>
                <w:szCs w:val="26"/>
              </w:rPr>
              <w:t>етербургская школа 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B97DBA" w:rsidRPr="00754B0F" w:rsidRDefault="00B97DBA" w:rsidP="00B97DB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Align w:val="bottom"/>
          </w:tcPr>
          <w:p w:rsidR="00B97DBA" w:rsidRPr="00754B0F" w:rsidRDefault="00624C48" w:rsidP="00B97DB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Д.Д. Кузнецова</w:t>
            </w:r>
            <w:r w:rsidR="00B97DBA" w:rsidRPr="00126DBB">
              <w:rPr>
                <w:sz w:val="26"/>
                <w:szCs w:val="26"/>
              </w:rPr>
              <w:t xml:space="preserve"> </w:t>
            </w:r>
          </w:p>
        </w:tc>
      </w:tr>
    </w:tbl>
    <w:p w:rsidR="0028705F" w:rsidRDefault="00754B0F" w:rsidP="0028705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C76FA" w:rsidRDefault="006C76FA" w:rsidP="0028705F">
      <w:pPr>
        <w:jc w:val="both"/>
        <w:rPr>
          <w:sz w:val="26"/>
          <w:szCs w:val="26"/>
        </w:rPr>
      </w:pPr>
    </w:p>
    <w:p w:rsidR="0057054C" w:rsidRPr="00D45127" w:rsidRDefault="0057054C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F66647" w:rsidP="008C126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C1262" w:rsidRPr="00787EA4">
        <w:rPr>
          <w:sz w:val="26"/>
          <w:szCs w:val="26"/>
        </w:rPr>
        <w:t xml:space="preserve">роректор                                                                         </w:t>
      </w:r>
      <w:r w:rsidR="00BF72DE">
        <w:rPr>
          <w:sz w:val="26"/>
          <w:szCs w:val="26"/>
        </w:rPr>
        <w:t xml:space="preserve">             </w:t>
      </w:r>
      <w:r w:rsidR="008C1262" w:rsidRPr="00787EA4">
        <w:rPr>
          <w:sz w:val="26"/>
          <w:szCs w:val="26"/>
        </w:rPr>
        <w:t xml:space="preserve"> </w:t>
      </w:r>
      <w:r w:rsidR="0069095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r w:rsidR="00690953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sectPr w:rsidR="00ED2B6A" w:rsidRPr="00F448A9" w:rsidSect="0093759A">
      <w:footerReference w:type="default" hsehd:id="rId666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08" w:rsidRDefault="00EE2608">
      <w:r>
        <w:separator/>
      </w:r>
    </w:p>
  </w:endnote>
  <w:endnote w:type="continuationSeparator" w:id="0">
    <w:p w:rsidR="00EE2608" w:rsidRDefault="00E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11.05.2022 № 6.18.1-01/110522-42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08" w:rsidRDefault="00EE2608">
      <w:r>
        <w:separator/>
      </w:r>
    </w:p>
  </w:footnote>
  <w:footnote w:type="continuationSeparator" w:id="0">
    <w:p w:rsidR="00EE2608" w:rsidRDefault="00EE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96D7B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26DBB"/>
    <w:rsid w:val="001320E6"/>
    <w:rsid w:val="00153D71"/>
    <w:rsid w:val="00155FDE"/>
    <w:rsid w:val="00161CF7"/>
    <w:rsid w:val="00172F8E"/>
    <w:rsid w:val="00174948"/>
    <w:rsid w:val="0018030E"/>
    <w:rsid w:val="001940E5"/>
    <w:rsid w:val="00197262"/>
    <w:rsid w:val="001C022C"/>
    <w:rsid w:val="001E2804"/>
    <w:rsid w:val="00202DB8"/>
    <w:rsid w:val="00230A93"/>
    <w:rsid w:val="00237CAF"/>
    <w:rsid w:val="00243755"/>
    <w:rsid w:val="002778A0"/>
    <w:rsid w:val="0028018D"/>
    <w:rsid w:val="00282CCB"/>
    <w:rsid w:val="0028705F"/>
    <w:rsid w:val="002A13AF"/>
    <w:rsid w:val="002B466E"/>
    <w:rsid w:val="002D5519"/>
    <w:rsid w:val="002E1B98"/>
    <w:rsid w:val="002F2183"/>
    <w:rsid w:val="002F3C25"/>
    <w:rsid w:val="002F625C"/>
    <w:rsid w:val="00300479"/>
    <w:rsid w:val="00300DF9"/>
    <w:rsid w:val="00304742"/>
    <w:rsid w:val="003231A6"/>
    <w:rsid w:val="00336E41"/>
    <w:rsid w:val="00347C43"/>
    <w:rsid w:val="00365490"/>
    <w:rsid w:val="0037563E"/>
    <w:rsid w:val="003854BA"/>
    <w:rsid w:val="003B3DCF"/>
    <w:rsid w:val="003C799F"/>
    <w:rsid w:val="003D0991"/>
    <w:rsid w:val="003D6077"/>
    <w:rsid w:val="003D7E59"/>
    <w:rsid w:val="003F7DD1"/>
    <w:rsid w:val="00410064"/>
    <w:rsid w:val="00427161"/>
    <w:rsid w:val="00444BD3"/>
    <w:rsid w:val="00457CA1"/>
    <w:rsid w:val="00463F3A"/>
    <w:rsid w:val="00473669"/>
    <w:rsid w:val="004743AE"/>
    <w:rsid w:val="004A321D"/>
    <w:rsid w:val="004A39BA"/>
    <w:rsid w:val="004A54F7"/>
    <w:rsid w:val="004B1AB2"/>
    <w:rsid w:val="004B2193"/>
    <w:rsid w:val="004E3CB1"/>
    <w:rsid w:val="004E4961"/>
    <w:rsid w:val="00502DA5"/>
    <w:rsid w:val="00510DBA"/>
    <w:rsid w:val="00523A9F"/>
    <w:rsid w:val="005273CF"/>
    <w:rsid w:val="0053328E"/>
    <w:rsid w:val="005656E6"/>
    <w:rsid w:val="0057054C"/>
    <w:rsid w:val="00577DFE"/>
    <w:rsid w:val="005800ED"/>
    <w:rsid w:val="0058186A"/>
    <w:rsid w:val="0058641B"/>
    <w:rsid w:val="005939F6"/>
    <w:rsid w:val="00596002"/>
    <w:rsid w:val="005A3747"/>
    <w:rsid w:val="005B0041"/>
    <w:rsid w:val="005C3929"/>
    <w:rsid w:val="005D3CB6"/>
    <w:rsid w:val="005E5456"/>
    <w:rsid w:val="005F315C"/>
    <w:rsid w:val="005F4AA2"/>
    <w:rsid w:val="005F4B48"/>
    <w:rsid w:val="005F52AF"/>
    <w:rsid w:val="00601B6E"/>
    <w:rsid w:val="006064E0"/>
    <w:rsid w:val="00624C48"/>
    <w:rsid w:val="0062672C"/>
    <w:rsid w:val="00660CFF"/>
    <w:rsid w:val="00664A32"/>
    <w:rsid w:val="00666E3D"/>
    <w:rsid w:val="00681EDE"/>
    <w:rsid w:val="00684433"/>
    <w:rsid w:val="00685F61"/>
    <w:rsid w:val="00690953"/>
    <w:rsid w:val="006949EA"/>
    <w:rsid w:val="006C3D7C"/>
    <w:rsid w:val="006C76FA"/>
    <w:rsid w:val="006D5F23"/>
    <w:rsid w:val="006F2CEC"/>
    <w:rsid w:val="006F6E93"/>
    <w:rsid w:val="006F7266"/>
    <w:rsid w:val="00702BAA"/>
    <w:rsid w:val="00717C8E"/>
    <w:rsid w:val="00747D44"/>
    <w:rsid w:val="00751399"/>
    <w:rsid w:val="0075193A"/>
    <w:rsid w:val="00754B0F"/>
    <w:rsid w:val="00755029"/>
    <w:rsid w:val="007723BE"/>
    <w:rsid w:val="00782BDB"/>
    <w:rsid w:val="00785AAD"/>
    <w:rsid w:val="00787EA4"/>
    <w:rsid w:val="00790EDF"/>
    <w:rsid w:val="00794638"/>
    <w:rsid w:val="007A631D"/>
    <w:rsid w:val="007B3800"/>
    <w:rsid w:val="007B5C91"/>
    <w:rsid w:val="007C3AD8"/>
    <w:rsid w:val="007C5D73"/>
    <w:rsid w:val="007E3539"/>
    <w:rsid w:val="007E461B"/>
    <w:rsid w:val="007E4E65"/>
    <w:rsid w:val="00851D56"/>
    <w:rsid w:val="008538BA"/>
    <w:rsid w:val="00856718"/>
    <w:rsid w:val="00860935"/>
    <w:rsid w:val="00862ADB"/>
    <w:rsid w:val="00870599"/>
    <w:rsid w:val="0087487A"/>
    <w:rsid w:val="008839B3"/>
    <w:rsid w:val="00883A32"/>
    <w:rsid w:val="0088559D"/>
    <w:rsid w:val="00890F57"/>
    <w:rsid w:val="00897313"/>
    <w:rsid w:val="008A1B82"/>
    <w:rsid w:val="008B180B"/>
    <w:rsid w:val="008B5BF8"/>
    <w:rsid w:val="008B71D4"/>
    <w:rsid w:val="008C0871"/>
    <w:rsid w:val="008C1262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5484A"/>
    <w:rsid w:val="00A737CD"/>
    <w:rsid w:val="00A974CE"/>
    <w:rsid w:val="00AD15B0"/>
    <w:rsid w:val="00AD609B"/>
    <w:rsid w:val="00AD6148"/>
    <w:rsid w:val="00AE32FD"/>
    <w:rsid w:val="00AE64FA"/>
    <w:rsid w:val="00AF13D7"/>
    <w:rsid w:val="00B03D72"/>
    <w:rsid w:val="00B15C2A"/>
    <w:rsid w:val="00B228CE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97DBA"/>
    <w:rsid w:val="00BA745F"/>
    <w:rsid w:val="00BC6FFB"/>
    <w:rsid w:val="00BC7340"/>
    <w:rsid w:val="00BF553B"/>
    <w:rsid w:val="00BF72DE"/>
    <w:rsid w:val="00C160B4"/>
    <w:rsid w:val="00C217E8"/>
    <w:rsid w:val="00C346AC"/>
    <w:rsid w:val="00C40455"/>
    <w:rsid w:val="00C404DD"/>
    <w:rsid w:val="00C50FA2"/>
    <w:rsid w:val="00C515CD"/>
    <w:rsid w:val="00C54E2D"/>
    <w:rsid w:val="00C86BEB"/>
    <w:rsid w:val="00CA4713"/>
    <w:rsid w:val="00CB4AEE"/>
    <w:rsid w:val="00CC3588"/>
    <w:rsid w:val="00CD4991"/>
    <w:rsid w:val="00D01FE8"/>
    <w:rsid w:val="00D35546"/>
    <w:rsid w:val="00D35CFD"/>
    <w:rsid w:val="00D4230A"/>
    <w:rsid w:val="00D517D8"/>
    <w:rsid w:val="00D650D8"/>
    <w:rsid w:val="00D855CD"/>
    <w:rsid w:val="00DA70BE"/>
    <w:rsid w:val="00DB46B0"/>
    <w:rsid w:val="00DB6B45"/>
    <w:rsid w:val="00DC18EF"/>
    <w:rsid w:val="00DC48D7"/>
    <w:rsid w:val="00DC7D31"/>
    <w:rsid w:val="00DD2EEF"/>
    <w:rsid w:val="00DD5E99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4F58"/>
    <w:rsid w:val="00E975AA"/>
    <w:rsid w:val="00EA7EC8"/>
    <w:rsid w:val="00ED2B6A"/>
    <w:rsid w:val="00ED2DD1"/>
    <w:rsid w:val="00EE1BBA"/>
    <w:rsid w:val="00EE2608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66647"/>
    <w:rsid w:val="00F756F4"/>
    <w:rsid w:val="00F77596"/>
    <w:rsid w:val="00F82D79"/>
    <w:rsid w:val="00F91553"/>
    <w:rsid w:val="00F9259E"/>
    <w:rsid w:val="00FB4C9D"/>
    <w:rsid w:val="00FC1D3F"/>
    <w:rsid w:val="00FC3D9A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05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570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1">
    <w:name w:val="Алена Малик Альбом форм"/>
    <w:basedOn w:val="a0"/>
    <w:uiPriority w:val="1"/>
    <w:qFormat/>
    <w:rsid w:val="002778A0"/>
    <w:rPr>
      <w:rFonts w:ascii="Times New Roman" w:hAnsi="Times New Roman"/>
      <w:sz w:val="26"/>
    </w:rPr>
  </w:style>
  <w:style w:type="paragraph" w:styleId="af2">
    <w:name w:val="header"/>
    <w:basedOn w:val="a"/>
    <w:link w:val="af3"/>
    <w:unhideWhenUsed/>
    <w:rsid w:val="002D55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D5519"/>
    <w:rPr>
      <w:sz w:val="24"/>
    </w:rPr>
  </w:style>
  <w:style w:type="paragraph" w:styleId="af4">
    <w:name w:val="footer"/>
    <w:basedOn w:val="a"/>
    <w:link w:val="af5"/>
    <w:unhideWhenUsed/>
    <w:rsid w:val="002D55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D55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2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missdariasmith@gmail.com</cp:lastModifiedBy>
  <cp:revision>3</cp:revision>
  <cp:lastPrinted>2017-03-28T14:52:00Z</cp:lastPrinted>
  <dcterms:created xsi:type="dcterms:W3CDTF">2022-05-06T08:28:00Z</dcterms:created>
  <dcterms:modified xsi:type="dcterms:W3CDTF">2022-05-06T08:32:00Z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2020/4/23-212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«Информационные системы и взаимодействие человек-компьютер» факультета Санкт-Петербургская школа физико-математических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Андрусенко В.Г.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