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37" w:rsidRPr="00B05C41" w:rsidRDefault="00EB1337" w:rsidP="0004187E">
      <w:pPr>
        <w:shd w:val="clear" w:color="auto" w:fill="FFFFFF"/>
        <w:spacing w:after="0" w:line="270" w:lineRule="atLeast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41">
        <w:rPr>
          <w:rFonts w:ascii="Times New Roman" w:hAnsi="Times New Roman" w:cs="Times New Roman"/>
          <w:b/>
          <w:color w:val="000000"/>
          <w:sz w:val="24"/>
          <w:szCs w:val="24"/>
        </w:rPr>
        <w:t>ДОГОВОР № 8.3.2.4.3-22/_</w:t>
      </w:r>
      <w:r w:rsidR="00C27906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</w:p>
    <w:p w:rsidR="00B05C41" w:rsidRDefault="00B05C41" w:rsidP="0004187E">
      <w:pPr>
        <w:spacing w:after="0"/>
        <w:ind w:left="284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266C10"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практической подготовке </w:t>
      </w:r>
      <w:r w:rsidR="00765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</w:t>
      </w:r>
      <w:r w:rsidR="00EB1337"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автономн</w:t>
      </w:r>
      <w:r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образовательного учреждения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337"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266C10" w:rsidRPr="00B05C41" w:rsidRDefault="00EB1337" w:rsidP="0004187E">
      <w:pPr>
        <w:spacing w:after="0"/>
        <w:ind w:left="284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B05C41" w:rsidRPr="00B05C41" w:rsidRDefault="00B05C41" w:rsidP="0004187E">
      <w:pPr>
        <w:spacing w:after="0"/>
        <w:ind w:left="284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05C41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</w:t>
      </w:r>
      <w:r w:rsidR="00B05C41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"___"_____________20___г.</w:t>
      </w:r>
    </w:p>
    <w:p w:rsidR="00B05C41" w:rsidRDefault="00B05C41" w:rsidP="00C27906">
      <w:pPr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</w:r>
      <w:r w:rsidR="00266C10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66C10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"Организация", в лице </w:t>
      </w:r>
      <w:r w:rsidRPr="00B0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Роговой Елены Моисеевны</w:t>
      </w:r>
      <w:r w:rsidR="00266C10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</w:t>
      </w:r>
      <w:r w:rsidR="00266C10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C2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23.06.2020 № 8.3.6.13-02/2306-01 </w:t>
      </w:r>
      <w:r w:rsidR="00266C10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</w:p>
    <w:p w:rsidR="00266C10" w:rsidRPr="00B05C41" w:rsidRDefault="00B05C41" w:rsidP="003E54D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66C10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279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66C10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266C10" w:rsidRPr="00B05C41" w:rsidRDefault="00266C10" w:rsidP="003E54D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дальнейшем "Профильная организация", в лице</w:t>
      </w:r>
    </w:p>
    <w:p w:rsidR="00266C10" w:rsidRPr="00B05C41" w:rsidRDefault="00266C10" w:rsidP="003E54D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 действующего на основании</w:t>
      </w:r>
    </w:p>
    <w:p w:rsidR="00266C10" w:rsidRPr="00B05C41" w:rsidRDefault="00266C10" w:rsidP="003E54DE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 с другой стороны,</w:t>
      </w:r>
    </w:p>
    <w:p w:rsidR="00266C10" w:rsidRPr="00B05C41" w:rsidRDefault="00266C10" w:rsidP="003E54DE">
      <w:pPr>
        <w:shd w:val="clear" w:color="auto" w:fill="FFFFFF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по отдельности "Сторона", а вместе - "Стороны", заключили настоящий Договор о нижеследующем.</w:t>
      </w: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 при смене руководителя по практической подготовке в</w:t>
      </w:r>
      <w:r w:rsidR="008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8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сообщить об этом Профильной организации;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 при смене лица, указанного в </w:t>
      </w:r>
      <w:hyperlink r:id="rId7" w:anchor="20222" w:history="1">
        <w:r w:rsidRPr="00B05C4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 2.2.2</w:t>
        </w:r>
      </w:hyperlink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2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66C10" w:rsidRPr="0004187E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 ознакомить обучающихся с правилами в</w:t>
      </w:r>
      <w:r w:rsidR="0004187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нутреннего трудового распорядка Профильной организации;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 </w:t>
      </w:r>
      <w:r w:rsidR="0082385F" w:rsidRPr="0082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практики руководитель практики от </w:t>
      </w:r>
      <w:r w:rsidR="0082385F"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Профильной </w:t>
      </w:r>
      <w:r w:rsidR="0082385F" w:rsidRPr="00823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дает отзыв о результатах прохождения практики и подписывает отчет Студента о прохождении практики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имеет право: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66C10" w:rsidRPr="00B05C41" w:rsidRDefault="00266C10" w:rsidP="0004187E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66C10" w:rsidRPr="00B05C41" w:rsidRDefault="00266C10" w:rsidP="0004187E">
      <w:pPr>
        <w:shd w:val="clear" w:color="auto" w:fill="FFFFFF"/>
        <w:spacing w:line="27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66C10" w:rsidRDefault="00266C10" w:rsidP="0004187E">
      <w:pPr>
        <w:shd w:val="clear" w:color="auto" w:fill="FFFFFF"/>
        <w:spacing w:after="0" w:line="270" w:lineRule="atLeast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p w:rsidR="001A199D" w:rsidRPr="00B05C41" w:rsidRDefault="001A199D" w:rsidP="0004187E">
      <w:pPr>
        <w:shd w:val="clear" w:color="auto" w:fill="FFFFFF"/>
        <w:spacing w:after="0" w:line="270" w:lineRule="atLeast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6"/>
        <w:gridCol w:w="4379"/>
      </w:tblGrid>
      <w:tr w:rsidR="00EB1337" w:rsidRPr="00B05C41" w:rsidTr="00EB1337">
        <w:trPr>
          <w:trHeight w:val="5320"/>
        </w:trPr>
        <w:tc>
          <w:tcPr>
            <w:tcW w:w="5508" w:type="dxa"/>
            <w:hideMark/>
          </w:tcPr>
          <w:p w:rsidR="00EB1337" w:rsidRPr="00B05C41" w:rsidRDefault="00EB1337" w:rsidP="0004187E">
            <w:pPr>
              <w:spacing w:after="0" w:line="276" w:lineRule="auto"/>
              <w:ind w:left="284" w:right="17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Университет: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«Национальный исследовательский 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«Высшая школа экономики»,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ВШЭ – Санкт-Петербург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190008, 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Санкт-Петербург, ул. Союза Печатников, 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16 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714-19-64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1027739630401 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7714030726 КПП 783902001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  НИУ ВШЭ, НИУ ВШЭ – Санкт-Петербург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получателя  </w:t>
            </w:r>
            <w:proofErr w:type="spellStart"/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proofErr w:type="spellEnd"/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Западный банк ПАО Сбербанк г. Санкт-Петербург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  044030653 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30101810500000000653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Р/счет 40503810655040000001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 40262561000 ОКПО 49012747</w:t>
            </w:r>
          </w:p>
          <w:p w:rsidR="00EB1337" w:rsidRPr="00B05C41" w:rsidRDefault="00EB1337" w:rsidP="0004187E">
            <w:pPr>
              <w:spacing w:after="0" w:line="276" w:lineRule="auto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 85.22</w:t>
            </w:r>
          </w:p>
        </w:tc>
        <w:tc>
          <w:tcPr>
            <w:tcW w:w="4381" w:type="dxa"/>
          </w:tcPr>
          <w:p w:rsidR="00EB1337" w:rsidRPr="00B05C41" w:rsidRDefault="00EB1337" w:rsidP="0004187E">
            <w:pPr>
              <w:tabs>
                <w:tab w:val="left" w:pos="660"/>
                <w:tab w:val="center" w:pos="2147"/>
              </w:tabs>
              <w:spacing w:after="0" w:line="276" w:lineRule="auto"/>
              <w:ind w:left="284" w:right="170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B0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B1337" w:rsidRPr="00B05C41" w:rsidRDefault="00EB1337" w:rsidP="0004187E">
            <w:pPr>
              <w:tabs>
                <w:tab w:val="left" w:pos="660"/>
                <w:tab w:val="center" w:pos="2147"/>
              </w:tabs>
              <w:spacing w:after="0" w:line="276" w:lineRule="auto"/>
              <w:ind w:left="284" w:right="170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337" w:rsidRPr="00B05C41" w:rsidTr="00EB1337">
        <w:trPr>
          <w:trHeight w:val="980"/>
        </w:trPr>
        <w:tc>
          <w:tcPr>
            <w:tcW w:w="5508" w:type="dxa"/>
          </w:tcPr>
          <w:p w:rsidR="00EB1337" w:rsidRPr="00B05C41" w:rsidRDefault="00EB1337" w:rsidP="0004187E">
            <w:pPr>
              <w:spacing w:after="0" w:line="276" w:lineRule="auto"/>
              <w:ind w:left="284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</w:t>
            </w:r>
          </w:p>
          <w:p w:rsidR="00EB1337" w:rsidRPr="00B05C41" w:rsidRDefault="00EB1337" w:rsidP="0004187E">
            <w:pPr>
              <w:spacing w:after="0" w:line="276" w:lineRule="auto"/>
              <w:ind w:left="284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337" w:rsidRPr="00B05C41" w:rsidRDefault="00EB1337" w:rsidP="0004187E">
            <w:pPr>
              <w:spacing w:after="0" w:line="276" w:lineRule="auto"/>
              <w:ind w:left="284" w:right="17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____________________/Е.М. Рогова</w:t>
            </w:r>
          </w:p>
        </w:tc>
        <w:tc>
          <w:tcPr>
            <w:tcW w:w="4381" w:type="dxa"/>
            <w:hideMark/>
          </w:tcPr>
          <w:p w:rsidR="00EB1337" w:rsidRDefault="00EB1337" w:rsidP="0004187E">
            <w:pPr>
              <w:shd w:val="clear" w:color="auto" w:fill="FFFFFF"/>
              <w:spacing w:after="0" w:line="276" w:lineRule="auto"/>
              <w:ind w:left="28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27906" w:rsidRPr="00B05C41" w:rsidRDefault="00C27906" w:rsidP="0004187E">
            <w:pPr>
              <w:shd w:val="clear" w:color="auto" w:fill="FFFFFF"/>
              <w:spacing w:after="0" w:line="276" w:lineRule="auto"/>
              <w:ind w:left="284"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37" w:rsidRPr="00B05C41" w:rsidRDefault="00EB1337" w:rsidP="0004187E">
            <w:pPr>
              <w:spacing w:after="0" w:line="276" w:lineRule="auto"/>
              <w:ind w:left="28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sz w:val="24"/>
                <w:szCs w:val="24"/>
              </w:rPr>
              <w:t>____________________/ФИО</w:t>
            </w:r>
          </w:p>
        </w:tc>
      </w:tr>
    </w:tbl>
    <w:p w:rsidR="0082385F" w:rsidRDefault="0082385F" w:rsidP="0004187E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B1337" w:rsidRDefault="0082385F" w:rsidP="0004187E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291B18" w:rsidRDefault="00291B18" w:rsidP="0004187E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</w:t>
      </w:r>
      <w:r w:rsidRPr="00291B18">
        <w:rPr>
          <w:rFonts w:ascii="Times New Roman" w:hAnsi="Times New Roman" w:cs="Times New Roman"/>
          <w:color w:val="000000"/>
          <w:sz w:val="24"/>
          <w:szCs w:val="24"/>
        </w:rPr>
        <w:t>№ 8.3.2.4.3-22/_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2385F" w:rsidRDefault="00291B18" w:rsidP="0004187E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 20____ г.</w:t>
      </w:r>
    </w:p>
    <w:p w:rsidR="00291B18" w:rsidRDefault="00291B18" w:rsidP="0004187E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696" w:rsidRPr="001A199D" w:rsidRDefault="00661696" w:rsidP="0004187E">
      <w:pPr>
        <w:spacing w:after="0"/>
        <w:ind w:left="284" w:right="-14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</w:t>
      </w:r>
      <w:r w:rsidR="001A199D"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образовательной программе </w:t>
      </w:r>
      <w:proofErr w:type="spellStart"/>
      <w:r w:rsidR="001A199D"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="001A199D"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«Логистика и управление цепями поставок»</w:t>
      </w:r>
      <w:r w:rsidR="0004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A199D"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 подготовки 38.03.02 «Менеджмент»</w:t>
      </w:r>
      <w:r w:rsidR="0004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A199D"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факультета Санкт-Петербургская школа экономики и менеджмента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организуется </w:t>
      </w:r>
      <w:r w:rsidR="003E5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Профильной организации 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программам практик</w:t>
      </w:r>
      <w:r w:rsidR="001B4940"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сроки, </w:t>
      </w:r>
      <w:r w:rsidR="0004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="001B4940"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</w:t>
      </w:r>
      <w:r w:rsidR="0004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B4940"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таблице 1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4940" w:rsidRDefault="001B4940" w:rsidP="0004187E">
      <w:pPr>
        <w:shd w:val="clear" w:color="auto" w:fill="FFFFFF"/>
        <w:spacing w:after="0" w:line="270" w:lineRule="atLeast"/>
        <w:ind w:left="284" w:right="-14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940" w:rsidRDefault="001B4940" w:rsidP="0004187E">
      <w:pPr>
        <w:shd w:val="clear" w:color="auto" w:fill="FFFFFF"/>
        <w:spacing w:after="0" w:line="270" w:lineRule="atLeast"/>
        <w:ind w:left="284" w:right="-141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31" w:type="dxa"/>
        <w:tblInd w:w="120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126"/>
        <w:gridCol w:w="1276"/>
        <w:gridCol w:w="2552"/>
        <w:gridCol w:w="1559"/>
        <w:gridCol w:w="1701"/>
      </w:tblGrid>
      <w:tr w:rsidR="001B4940" w:rsidRPr="001B4940" w:rsidTr="001A199D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практики (практической деятельности)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практики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неделях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1B4940" w:rsidRPr="001B4940" w:rsidTr="001A199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940" w:rsidRPr="001B4940" w:rsidRDefault="001B4940" w:rsidP="003E54DE">
            <w:pPr>
              <w:pStyle w:val="a3"/>
              <w:numPr>
                <w:ilvl w:val="0"/>
                <w:numId w:val="4"/>
              </w:numPr>
              <w:spacing w:before="19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C27906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2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.03.2021-</w:t>
            </w:r>
            <w:r w:rsidR="00C2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940" w:rsidRPr="001B4940" w:rsidRDefault="001A199D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1B4940" w:rsidRPr="001B4940" w:rsidTr="001A199D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940" w:rsidRPr="001B4940" w:rsidRDefault="001B4940" w:rsidP="003E54DE">
            <w:pPr>
              <w:pStyle w:val="a3"/>
              <w:numPr>
                <w:ilvl w:val="0"/>
                <w:numId w:val="4"/>
              </w:numPr>
              <w:spacing w:before="19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1B4940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4940" w:rsidRPr="001B4940" w:rsidRDefault="00C27906" w:rsidP="00C27906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B4940"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B4940"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4940" w:rsidRPr="001B4940" w:rsidRDefault="001A199D" w:rsidP="003E54DE">
            <w:pPr>
              <w:spacing w:before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</w:tbl>
    <w:p w:rsidR="001B4940" w:rsidRDefault="001B4940" w:rsidP="0004187E">
      <w:pPr>
        <w:shd w:val="clear" w:color="auto" w:fill="FFFFFF"/>
        <w:spacing w:after="0" w:line="270" w:lineRule="atLeast"/>
        <w:ind w:left="284" w:right="-14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99D" w:rsidRDefault="001A199D" w:rsidP="0004187E">
      <w:pPr>
        <w:shd w:val="clear" w:color="auto" w:fill="FFFFFF"/>
        <w:spacing w:after="0" w:line="270" w:lineRule="atLeast"/>
        <w:ind w:left="284" w:right="-14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B18" w:rsidRPr="00291B18" w:rsidRDefault="00291B18" w:rsidP="0004187E">
      <w:pPr>
        <w:shd w:val="clear" w:color="auto" w:fill="FFFFFF"/>
        <w:spacing w:after="0" w:line="270" w:lineRule="atLeast"/>
        <w:ind w:left="284" w:right="-14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1A199D" w:rsidRDefault="001B4940" w:rsidP="0004187E">
      <w:pPr>
        <w:spacing w:after="0"/>
        <w:ind w:left="284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обучающихся, осваивающих программы практик</w:t>
      </w:r>
    </w:p>
    <w:p w:rsidR="00291B18" w:rsidRPr="00B05C41" w:rsidRDefault="001A199D" w:rsidP="0004187E">
      <w:pPr>
        <w:spacing w:after="0"/>
        <w:ind w:left="284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(учебной, производственной (преддипломной)</w:t>
      </w:r>
      <w:r w:rsidR="003E5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Профильной организации</w:t>
      </w:r>
    </w:p>
    <w:p w:rsidR="00291B18" w:rsidRDefault="00291B18" w:rsidP="0004187E">
      <w:pPr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2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8942"/>
      </w:tblGrid>
      <w:tr w:rsidR="00291B18" w:rsidRPr="00661696" w:rsidTr="00661696">
        <w:trPr>
          <w:jc w:val="center"/>
        </w:trPr>
        <w:tc>
          <w:tcPr>
            <w:tcW w:w="667" w:type="dxa"/>
            <w:vAlign w:val="center"/>
          </w:tcPr>
          <w:p w:rsidR="00291B18" w:rsidRPr="00661696" w:rsidRDefault="00661696" w:rsidP="0004187E">
            <w:pPr>
              <w:pStyle w:val="a3"/>
              <w:spacing w:after="0" w:line="270" w:lineRule="atLeast"/>
              <w:ind w:left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59" w:type="dxa"/>
            <w:vAlign w:val="center"/>
          </w:tcPr>
          <w:p w:rsidR="00291B18" w:rsidRPr="00661696" w:rsidRDefault="00661696" w:rsidP="0004187E">
            <w:pPr>
              <w:pStyle w:val="a3"/>
              <w:spacing w:after="0" w:line="270" w:lineRule="atLeast"/>
              <w:ind w:left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обучающегося</w:t>
            </w:r>
          </w:p>
        </w:tc>
      </w:tr>
      <w:tr w:rsidR="00661696" w:rsidRPr="00661696" w:rsidTr="001A199D">
        <w:trPr>
          <w:jc w:val="center"/>
        </w:trPr>
        <w:tc>
          <w:tcPr>
            <w:tcW w:w="667" w:type="dxa"/>
            <w:vAlign w:val="center"/>
          </w:tcPr>
          <w:p w:rsidR="00661696" w:rsidRPr="00661696" w:rsidRDefault="00661696" w:rsidP="0004187E">
            <w:pPr>
              <w:pStyle w:val="a3"/>
              <w:numPr>
                <w:ilvl w:val="0"/>
                <w:numId w:val="2"/>
              </w:numPr>
              <w:spacing w:after="0" w:line="270" w:lineRule="atLeast"/>
              <w:ind w:left="284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vAlign w:val="center"/>
          </w:tcPr>
          <w:p w:rsidR="00661696" w:rsidRPr="00661696" w:rsidRDefault="001A199D" w:rsidP="0004187E">
            <w:pPr>
              <w:pStyle w:val="a3"/>
              <w:spacing w:after="0" w:line="270" w:lineRule="atLeast"/>
              <w:ind w:left="28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Петр Петрович</w:t>
            </w:r>
          </w:p>
        </w:tc>
      </w:tr>
      <w:tr w:rsidR="00661696" w:rsidRPr="00661696" w:rsidTr="001A199D">
        <w:trPr>
          <w:jc w:val="center"/>
        </w:trPr>
        <w:tc>
          <w:tcPr>
            <w:tcW w:w="667" w:type="dxa"/>
            <w:vAlign w:val="center"/>
          </w:tcPr>
          <w:p w:rsidR="00661696" w:rsidRPr="00661696" w:rsidRDefault="00661696" w:rsidP="0004187E">
            <w:pPr>
              <w:pStyle w:val="a3"/>
              <w:numPr>
                <w:ilvl w:val="0"/>
                <w:numId w:val="2"/>
              </w:numPr>
              <w:spacing w:after="0" w:line="270" w:lineRule="atLeast"/>
              <w:ind w:left="284" w:firstLine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vAlign w:val="center"/>
          </w:tcPr>
          <w:p w:rsidR="00661696" w:rsidRPr="00661696" w:rsidRDefault="001A199D" w:rsidP="0004187E">
            <w:pPr>
              <w:pStyle w:val="a3"/>
              <w:spacing w:after="0" w:line="270" w:lineRule="atLeast"/>
              <w:ind w:left="28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Ганович</w:t>
            </w:r>
            <w:bookmarkStart w:id="0" w:name="_GoBack"/>
            <w:bookmarkEnd w:id="0"/>
            <w:proofErr w:type="spellEnd"/>
          </w:p>
        </w:tc>
      </w:tr>
    </w:tbl>
    <w:p w:rsidR="00291B18" w:rsidRDefault="00291B18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9D" w:rsidRDefault="001A199D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E" w:rsidRDefault="0004187E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E" w:rsidRDefault="0004187E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6"/>
        <w:gridCol w:w="4379"/>
      </w:tblGrid>
      <w:tr w:rsidR="001A199D" w:rsidRPr="00B05C41" w:rsidTr="001A199D">
        <w:trPr>
          <w:trHeight w:val="529"/>
        </w:trPr>
        <w:tc>
          <w:tcPr>
            <w:tcW w:w="5508" w:type="dxa"/>
            <w:hideMark/>
          </w:tcPr>
          <w:p w:rsidR="001A199D" w:rsidRPr="00B05C41" w:rsidRDefault="001A199D" w:rsidP="0004187E">
            <w:pPr>
              <w:spacing w:after="0" w:line="276" w:lineRule="auto"/>
              <w:ind w:left="284" w:right="17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Университет:</w:t>
            </w:r>
          </w:p>
        </w:tc>
        <w:tc>
          <w:tcPr>
            <w:tcW w:w="4381" w:type="dxa"/>
          </w:tcPr>
          <w:p w:rsidR="001A199D" w:rsidRPr="00B05C41" w:rsidRDefault="001A199D" w:rsidP="0004187E">
            <w:pPr>
              <w:tabs>
                <w:tab w:val="left" w:pos="660"/>
                <w:tab w:val="center" w:pos="2147"/>
              </w:tabs>
              <w:spacing w:after="0" w:line="276" w:lineRule="auto"/>
              <w:ind w:left="284" w:right="170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B0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A199D" w:rsidRPr="00B05C41" w:rsidTr="00540CA6">
        <w:trPr>
          <w:trHeight w:val="980"/>
        </w:trPr>
        <w:tc>
          <w:tcPr>
            <w:tcW w:w="5508" w:type="dxa"/>
          </w:tcPr>
          <w:p w:rsidR="001A199D" w:rsidRPr="00B05C41" w:rsidRDefault="001A199D" w:rsidP="0004187E">
            <w:pPr>
              <w:spacing w:after="0" w:line="276" w:lineRule="auto"/>
              <w:ind w:left="284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</w:t>
            </w:r>
          </w:p>
          <w:p w:rsidR="001A199D" w:rsidRPr="00B05C41" w:rsidRDefault="001A199D" w:rsidP="0004187E">
            <w:pPr>
              <w:spacing w:after="0" w:line="276" w:lineRule="auto"/>
              <w:ind w:left="284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9D" w:rsidRPr="00B05C41" w:rsidRDefault="001A199D" w:rsidP="0004187E">
            <w:pPr>
              <w:spacing w:after="0" w:line="276" w:lineRule="auto"/>
              <w:ind w:left="284" w:right="17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____________________/Е.М. Рогова</w:t>
            </w:r>
          </w:p>
        </w:tc>
        <w:tc>
          <w:tcPr>
            <w:tcW w:w="4381" w:type="dxa"/>
            <w:hideMark/>
          </w:tcPr>
          <w:p w:rsidR="001A199D" w:rsidRDefault="001A199D" w:rsidP="0004187E">
            <w:pPr>
              <w:shd w:val="clear" w:color="auto" w:fill="FFFFFF"/>
              <w:spacing w:after="0" w:line="276" w:lineRule="auto"/>
              <w:ind w:left="28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27906" w:rsidRPr="00B05C41" w:rsidRDefault="00C27906" w:rsidP="0004187E">
            <w:pPr>
              <w:shd w:val="clear" w:color="auto" w:fill="FFFFFF"/>
              <w:spacing w:after="0" w:line="276" w:lineRule="auto"/>
              <w:ind w:left="284"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D" w:rsidRPr="00B05C41" w:rsidRDefault="001A199D" w:rsidP="0004187E">
            <w:pPr>
              <w:spacing w:after="0" w:line="276" w:lineRule="auto"/>
              <w:ind w:left="28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sz w:val="24"/>
                <w:szCs w:val="24"/>
              </w:rPr>
              <w:t>____________________/ФИО</w:t>
            </w:r>
          </w:p>
        </w:tc>
      </w:tr>
    </w:tbl>
    <w:p w:rsidR="001A199D" w:rsidRDefault="001A199D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9D" w:rsidRDefault="001A199D" w:rsidP="0004187E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199D" w:rsidRDefault="001A199D" w:rsidP="0004187E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1A199D" w:rsidRDefault="001A199D" w:rsidP="0004187E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</w:t>
      </w:r>
      <w:r w:rsidRPr="00291B18">
        <w:rPr>
          <w:rFonts w:ascii="Times New Roman" w:hAnsi="Times New Roman" w:cs="Times New Roman"/>
          <w:color w:val="000000"/>
          <w:sz w:val="24"/>
          <w:szCs w:val="24"/>
        </w:rPr>
        <w:t>№ 8.3.2.4.3-22/_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A199D" w:rsidRDefault="001A199D" w:rsidP="0004187E">
      <w:pPr>
        <w:shd w:val="clear" w:color="auto" w:fill="FFFFFF"/>
        <w:spacing w:line="270" w:lineRule="atLeast"/>
        <w:ind w:left="28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 ____________ 20____ г.</w:t>
      </w:r>
    </w:p>
    <w:p w:rsidR="001A199D" w:rsidRDefault="001A199D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9D" w:rsidRDefault="001A199D" w:rsidP="0004187E">
      <w:pPr>
        <w:pStyle w:val="a3"/>
        <w:shd w:val="clear" w:color="auto" w:fill="FFFFFF"/>
        <w:spacing w:after="0" w:line="270" w:lineRule="atLeast"/>
        <w:ind w:left="284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по образовательной программе </w:t>
      </w:r>
      <w:proofErr w:type="spellStart"/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«Логистика и управление цепями поставок»</w:t>
      </w:r>
      <w:r w:rsidR="0004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 подготовки 38.03.02 «Менеджмент»</w:t>
      </w:r>
      <w:r w:rsidR="0004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1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факультета Санкт-Петербургская школа экономики и менеджмента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Pr="00B0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помещениях Профильной организации</w:t>
      </w:r>
      <w:r w:rsidR="00041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указано в таблице 1.</w:t>
      </w:r>
    </w:p>
    <w:p w:rsidR="001A199D" w:rsidRDefault="001A199D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E" w:rsidRDefault="0004187E" w:rsidP="0004187E">
      <w:pPr>
        <w:shd w:val="clear" w:color="auto" w:fill="FFFFFF"/>
        <w:spacing w:after="0" w:line="270" w:lineRule="atLeast"/>
        <w:ind w:left="284" w:right="-141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406" w:type="dxa"/>
        <w:tblInd w:w="120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2835"/>
        <w:gridCol w:w="3118"/>
        <w:gridCol w:w="2694"/>
      </w:tblGrid>
      <w:tr w:rsidR="0004187E" w:rsidRPr="001B4940" w:rsidTr="003E54DE">
        <w:trPr>
          <w:trHeight w:val="854"/>
        </w:trPr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87E" w:rsidRPr="001B4940" w:rsidRDefault="0004187E" w:rsidP="003E54DE">
            <w:pPr>
              <w:spacing w:before="192" w:line="240" w:lineRule="auto"/>
              <w:ind w:left="22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87E" w:rsidRPr="001B4940" w:rsidRDefault="0004187E" w:rsidP="003E54DE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практики (практической деятельности)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87E" w:rsidRPr="001B4940" w:rsidRDefault="0004187E" w:rsidP="003E54DE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или номер помещения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87E" w:rsidRPr="001B4940" w:rsidRDefault="0004187E" w:rsidP="003E54DE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  <w:r w:rsidR="003E5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находящихся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помещении</w:t>
            </w:r>
          </w:p>
        </w:tc>
      </w:tr>
      <w:tr w:rsidR="0004187E" w:rsidRPr="001B4940" w:rsidTr="003E54DE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87E" w:rsidRPr="001B4940" w:rsidRDefault="0004187E" w:rsidP="003E54DE">
            <w:pPr>
              <w:pStyle w:val="a3"/>
              <w:numPr>
                <w:ilvl w:val="0"/>
                <w:numId w:val="5"/>
              </w:numPr>
              <w:spacing w:before="192" w:line="240" w:lineRule="auto"/>
              <w:ind w:left="22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87E" w:rsidRPr="001B4940" w:rsidRDefault="0004187E" w:rsidP="003E54DE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87E" w:rsidRPr="001B4940" w:rsidRDefault="0004187E" w:rsidP="003E54DE">
            <w:pPr>
              <w:spacing w:before="192" w:line="240" w:lineRule="auto"/>
              <w:ind w:left="284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87E" w:rsidRPr="001B4940" w:rsidRDefault="0004187E" w:rsidP="003E54DE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7E" w:rsidRPr="001B4940" w:rsidTr="003E54DE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87E" w:rsidRPr="001B4940" w:rsidRDefault="0004187E" w:rsidP="003E54DE">
            <w:pPr>
              <w:pStyle w:val="a3"/>
              <w:numPr>
                <w:ilvl w:val="0"/>
                <w:numId w:val="5"/>
              </w:numPr>
              <w:spacing w:before="192" w:line="240" w:lineRule="auto"/>
              <w:ind w:left="22" w:righ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87E" w:rsidRPr="001B4940" w:rsidRDefault="0004187E" w:rsidP="003E54DE">
            <w:pPr>
              <w:spacing w:before="192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187E" w:rsidRPr="001B4940" w:rsidRDefault="0004187E" w:rsidP="003E54DE">
            <w:pPr>
              <w:spacing w:before="192" w:line="240" w:lineRule="auto"/>
              <w:ind w:left="284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187E" w:rsidRPr="001B4940" w:rsidRDefault="0004187E" w:rsidP="003E54DE">
            <w:pPr>
              <w:spacing w:before="192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87E" w:rsidRDefault="0004187E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E" w:rsidRDefault="0004187E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87E" w:rsidRDefault="0004187E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6"/>
        <w:gridCol w:w="4379"/>
      </w:tblGrid>
      <w:tr w:rsidR="0004187E" w:rsidRPr="00B05C41" w:rsidTr="00540CA6">
        <w:trPr>
          <w:trHeight w:val="529"/>
        </w:trPr>
        <w:tc>
          <w:tcPr>
            <w:tcW w:w="5508" w:type="dxa"/>
            <w:hideMark/>
          </w:tcPr>
          <w:p w:rsidR="0004187E" w:rsidRPr="00B05C41" w:rsidRDefault="0004187E" w:rsidP="0004187E">
            <w:pPr>
              <w:spacing w:after="0" w:line="276" w:lineRule="auto"/>
              <w:ind w:left="284" w:right="17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Университет:</w:t>
            </w:r>
          </w:p>
        </w:tc>
        <w:tc>
          <w:tcPr>
            <w:tcW w:w="4381" w:type="dxa"/>
          </w:tcPr>
          <w:p w:rsidR="0004187E" w:rsidRPr="00B05C41" w:rsidRDefault="0004187E" w:rsidP="0004187E">
            <w:pPr>
              <w:tabs>
                <w:tab w:val="left" w:pos="660"/>
                <w:tab w:val="center" w:pos="2147"/>
              </w:tabs>
              <w:spacing w:after="0" w:line="276" w:lineRule="auto"/>
              <w:ind w:left="284" w:right="170" w:hanging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B0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187E" w:rsidRPr="00B05C41" w:rsidTr="00540CA6">
        <w:trPr>
          <w:trHeight w:val="980"/>
        </w:trPr>
        <w:tc>
          <w:tcPr>
            <w:tcW w:w="5508" w:type="dxa"/>
          </w:tcPr>
          <w:p w:rsidR="0004187E" w:rsidRPr="00B05C41" w:rsidRDefault="0004187E" w:rsidP="0004187E">
            <w:pPr>
              <w:spacing w:after="0" w:line="276" w:lineRule="auto"/>
              <w:ind w:left="284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</w:t>
            </w:r>
          </w:p>
          <w:p w:rsidR="0004187E" w:rsidRPr="00B05C41" w:rsidRDefault="0004187E" w:rsidP="0004187E">
            <w:pPr>
              <w:spacing w:after="0" w:line="276" w:lineRule="auto"/>
              <w:ind w:left="284" w:righ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87E" w:rsidRPr="00B05C41" w:rsidRDefault="0004187E" w:rsidP="0004187E">
            <w:pPr>
              <w:spacing w:after="0" w:line="276" w:lineRule="auto"/>
              <w:ind w:left="284" w:right="17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____________________/Е.М. Рогова</w:t>
            </w:r>
          </w:p>
        </w:tc>
        <w:tc>
          <w:tcPr>
            <w:tcW w:w="4381" w:type="dxa"/>
            <w:hideMark/>
          </w:tcPr>
          <w:p w:rsidR="0004187E" w:rsidRDefault="0004187E" w:rsidP="0004187E">
            <w:pPr>
              <w:shd w:val="clear" w:color="auto" w:fill="FFFFFF"/>
              <w:spacing w:after="0" w:line="276" w:lineRule="auto"/>
              <w:ind w:left="284"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27906" w:rsidRPr="00B05C41" w:rsidRDefault="00C27906" w:rsidP="0004187E">
            <w:pPr>
              <w:shd w:val="clear" w:color="auto" w:fill="FFFFFF"/>
              <w:spacing w:after="0" w:line="276" w:lineRule="auto"/>
              <w:ind w:left="284"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7E" w:rsidRPr="00B05C41" w:rsidRDefault="0004187E" w:rsidP="0004187E">
            <w:pPr>
              <w:spacing w:after="0" w:line="276" w:lineRule="auto"/>
              <w:ind w:left="28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41">
              <w:rPr>
                <w:rFonts w:ascii="Times New Roman" w:hAnsi="Times New Roman" w:cs="Times New Roman"/>
                <w:sz w:val="24"/>
                <w:szCs w:val="24"/>
              </w:rPr>
              <w:t>____________________/ФИО</w:t>
            </w:r>
          </w:p>
        </w:tc>
      </w:tr>
    </w:tbl>
    <w:p w:rsidR="0004187E" w:rsidRDefault="0004187E" w:rsidP="0004187E">
      <w:pPr>
        <w:pStyle w:val="a3"/>
        <w:shd w:val="clear" w:color="auto" w:fill="FFFFFF"/>
        <w:spacing w:after="0" w:line="270" w:lineRule="atLeast"/>
        <w:ind w:left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187E" w:rsidSect="00314020">
      <w:footerReference w:type="default" r:id="rId8"/>
      <w:footerReference w:type="first" r:id="rId9"/>
      <w:pgSz w:w="11906" w:h="16838"/>
      <w:pgMar w:top="1134" w:right="707" w:bottom="709" w:left="1418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34" w:rsidRDefault="00815C34" w:rsidP="00314020">
      <w:pPr>
        <w:spacing w:after="0" w:line="240" w:lineRule="auto"/>
      </w:pPr>
      <w:r>
        <w:separator/>
      </w:r>
    </w:p>
  </w:endnote>
  <w:endnote w:type="continuationSeparator" w:id="0">
    <w:p w:rsidR="00815C34" w:rsidRDefault="00815C34" w:rsidP="0031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473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14020" w:rsidRPr="00314020" w:rsidRDefault="00314020" w:rsidP="0031402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14020">
          <w:rPr>
            <w:rFonts w:ascii="Times New Roman" w:hAnsi="Times New Roman" w:cs="Times New Roman"/>
            <w:sz w:val="24"/>
          </w:rPr>
          <w:fldChar w:fldCharType="begin"/>
        </w:r>
        <w:r w:rsidRPr="00314020">
          <w:rPr>
            <w:rFonts w:ascii="Times New Roman" w:hAnsi="Times New Roman" w:cs="Times New Roman"/>
            <w:sz w:val="24"/>
          </w:rPr>
          <w:instrText>PAGE   \* MERGEFORMAT</w:instrText>
        </w:r>
        <w:r w:rsidRPr="0031402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31402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965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14020" w:rsidRPr="00314020" w:rsidRDefault="0031402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14020">
          <w:rPr>
            <w:rFonts w:ascii="Times New Roman" w:hAnsi="Times New Roman" w:cs="Times New Roman"/>
            <w:sz w:val="24"/>
          </w:rPr>
          <w:fldChar w:fldCharType="begin"/>
        </w:r>
        <w:r w:rsidRPr="00314020">
          <w:rPr>
            <w:rFonts w:ascii="Times New Roman" w:hAnsi="Times New Roman" w:cs="Times New Roman"/>
            <w:sz w:val="24"/>
          </w:rPr>
          <w:instrText>PAGE   \* MERGEFORMAT</w:instrText>
        </w:r>
        <w:r w:rsidRPr="0031402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31402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34" w:rsidRDefault="00815C34" w:rsidP="00314020">
      <w:pPr>
        <w:spacing w:after="0" w:line="240" w:lineRule="auto"/>
      </w:pPr>
      <w:r>
        <w:separator/>
      </w:r>
    </w:p>
  </w:footnote>
  <w:footnote w:type="continuationSeparator" w:id="0">
    <w:p w:rsidR="00815C34" w:rsidRDefault="00815C34" w:rsidP="0031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2A8"/>
    <w:multiLevelType w:val="hybridMultilevel"/>
    <w:tmpl w:val="80828A8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44A3631"/>
    <w:multiLevelType w:val="hybridMultilevel"/>
    <w:tmpl w:val="AB100E7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05DB555B"/>
    <w:multiLevelType w:val="hybridMultilevel"/>
    <w:tmpl w:val="AB100E7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DBC78E9"/>
    <w:multiLevelType w:val="hybridMultilevel"/>
    <w:tmpl w:val="CF58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E64"/>
    <w:multiLevelType w:val="hybridMultilevel"/>
    <w:tmpl w:val="25AC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8"/>
    <w:rsid w:val="00002C6B"/>
    <w:rsid w:val="00005833"/>
    <w:rsid w:val="00023F61"/>
    <w:rsid w:val="0004187E"/>
    <w:rsid w:val="00051194"/>
    <w:rsid w:val="0005679A"/>
    <w:rsid w:val="00091FCE"/>
    <w:rsid w:val="000B496C"/>
    <w:rsid w:val="000D2D23"/>
    <w:rsid w:val="000D7D63"/>
    <w:rsid w:val="000F4678"/>
    <w:rsid w:val="00115D97"/>
    <w:rsid w:val="00157F62"/>
    <w:rsid w:val="00171AED"/>
    <w:rsid w:val="00174CF3"/>
    <w:rsid w:val="00187EE4"/>
    <w:rsid w:val="0019253E"/>
    <w:rsid w:val="00194432"/>
    <w:rsid w:val="001A199D"/>
    <w:rsid w:val="001A3355"/>
    <w:rsid w:val="001B4940"/>
    <w:rsid w:val="001C3491"/>
    <w:rsid w:val="001F58C6"/>
    <w:rsid w:val="00204003"/>
    <w:rsid w:val="00207EAF"/>
    <w:rsid w:val="0023392B"/>
    <w:rsid w:val="002444B3"/>
    <w:rsid w:val="0025093F"/>
    <w:rsid w:val="00266C10"/>
    <w:rsid w:val="00267560"/>
    <w:rsid w:val="0027760C"/>
    <w:rsid w:val="00291B18"/>
    <w:rsid w:val="002C21FC"/>
    <w:rsid w:val="002E21F0"/>
    <w:rsid w:val="002E323B"/>
    <w:rsid w:val="002E3F5F"/>
    <w:rsid w:val="00314020"/>
    <w:rsid w:val="003922E5"/>
    <w:rsid w:val="003B1A52"/>
    <w:rsid w:val="003E54DE"/>
    <w:rsid w:val="003F322E"/>
    <w:rsid w:val="004270C2"/>
    <w:rsid w:val="004406E6"/>
    <w:rsid w:val="004430C8"/>
    <w:rsid w:val="004473D4"/>
    <w:rsid w:val="0045443F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C2673"/>
    <w:rsid w:val="005D5FA9"/>
    <w:rsid w:val="005E4221"/>
    <w:rsid w:val="00600D6E"/>
    <w:rsid w:val="00616BC5"/>
    <w:rsid w:val="006351A1"/>
    <w:rsid w:val="00656114"/>
    <w:rsid w:val="00661696"/>
    <w:rsid w:val="00673B95"/>
    <w:rsid w:val="006A1A1D"/>
    <w:rsid w:val="006B3F27"/>
    <w:rsid w:val="006C3716"/>
    <w:rsid w:val="006D125C"/>
    <w:rsid w:val="0074555E"/>
    <w:rsid w:val="00755D1D"/>
    <w:rsid w:val="00765261"/>
    <w:rsid w:val="00766F28"/>
    <w:rsid w:val="0078600D"/>
    <w:rsid w:val="00786E54"/>
    <w:rsid w:val="007B4467"/>
    <w:rsid w:val="007C554C"/>
    <w:rsid w:val="007F6DA1"/>
    <w:rsid w:val="00802782"/>
    <w:rsid w:val="008073E7"/>
    <w:rsid w:val="00815C34"/>
    <w:rsid w:val="0082385F"/>
    <w:rsid w:val="0088630B"/>
    <w:rsid w:val="008A4D29"/>
    <w:rsid w:val="008B266A"/>
    <w:rsid w:val="008B3A78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D483F"/>
    <w:rsid w:val="00AF7168"/>
    <w:rsid w:val="00AF7B3E"/>
    <w:rsid w:val="00B05C41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27906"/>
    <w:rsid w:val="00C507A9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6425"/>
    <w:rsid w:val="00E352A3"/>
    <w:rsid w:val="00E81B03"/>
    <w:rsid w:val="00E86982"/>
    <w:rsid w:val="00EA28F8"/>
    <w:rsid w:val="00EB1337"/>
    <w:rsid w:val="00EB263F"/>
    <w:rsid w:val="00EB434C"/>
    <w:rsid w:val="00EC3F1C"/>
    <w:rsid w:val="00EE1977"/>
    <w:rsid w:val="00EE597D"/>
    <w:rsid w:val="00F0080B"/>
    <w:rsid w:val="00F05CB1"/>
    <w:rsid w:val="00F22829"/>
    <w:rsid w:val="00F61123"/>
    <w:rsid w:val="00F65381"/>
    <w:rsid w:val="00F85282"/>
    <w:rsid w:val="00F868B4"/>
    <w:rsid w:val="00FA1E69"/>
    <w:rsid w:val="00FA44C1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0367A-2743-43C3-B35F-23CD1E02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1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18"/>
    <w:pPr>
      <w:ind w:left="720"/>
      <w:contextualSpacing/>
    </w:pPr>
  </w:style>
  <w:style w:type="table" w:styleId="a4">
    <w:name w:val="Table Grid"/>
    <w:basedOn w:val="a1"/>
    <w:uiPriority w:val="59"/>
    <w:rsid w:val="00291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02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1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02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Лантратов Юрий Анатольевич</cp:lastModifiedBy>
  <cp:revision>3</cp:revision>
  <dcterms:created xsi:type="dcterms:W3CDTF">2021-01-22T09:32:00Z</dcterms:created>
  <dcterms:modified xsi:type="dcterms:W3CDTF">2021-01-22T09:35:00Z</dcterms:modified>
</cp:coreProperties>
</file>