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E861B" w14:textId="77777777" w:rsidR="00AF13AC" w:rsidRDefault="00AF13AC" w:rsidP="00082B8D">
      <w:pPr>
        <w:spacing w:line="276" w:lineRule="auto"/>
        <w:jc w:val="center"/>
        <w:rPr>
          <w:sz w:val="18"/>
          <w:szCs w:val="18"/>
        </w:rPr>
      </w:pPr>
    </w:p>
    <w:p w14:paraId="26DB8CFB" w14:textId="77777777" w:rsidR="00BB0A30" w:rsidRPr="00817EED" w:rsidRDefault="00BB0A30" w:rsidP="00082B8D">
      <w:pPr>
        <w:spacing w:line="276" w:lineRule="auto"/>
        <w:jc w:val="center"/>
        <w:rPr>
          <w:sz w:val="22"/>
          <w:szCs w:val="22"/>
        </w:rPr>
      </w:pPr>
      <w:r w:rsidRPr="00817EED">
        <w:rPr>
          <w:sz w:val="22"/>
          <w:szCs w:val="22"/>
        </w:rPr>
        <w:t>Факультет Санкт-Петербургская школа социальных и гуманитарных наук</w:t>
      </w:r>
    </w:p>
    <w:p w14:paraId="4FBC447C" w14:textId="77777777" w:rsidR="00BB0A30" w:rsidRPr="00817EED" w:rsidRDefault="00BB0A30" w:rsidP="00082B8D">
      <w:pPr>
        <w:spacing w:line="276" w:lineRule="auto"/>
        <w:jc w:val="center"/>
        <w:rPr>
          <w:sz w:val="22"/>
          <w:szCs w:val="22"/>
        </w:rPr>
      </w:pPr>
      <w:r w:rsidRPr="00817EED">
        <w:rPr>
          <w:sz w:val="22"/>
          <w:szCs w:val="22"/>
        </w:rPr>
        <w:t xml:space="preserve">Образовательная программа «Востоковедение» </w:t>
      </w:r>
      <w:r w:rsidR="00C66649" w:rsidRPr="00817EED">
        <w:rPr>
          <w:sz w:val="22"/>
          <w:szCs w:val="22"/>
        </w:rPr>
        <w:t>4</w:t>
      </w:r>
      <w:r w:rsidRPr="00817EED">
        <w:rPr>
          <w:sz w:val="22"/>
          <w:szCs w:val="22"/>
        </w:rPr>
        <w:t xml:space="preserve"> курс</w:t>
      </w:r>
    </w:p>
    <w:p w14:paraId="049C37F2" w14:textId="77777777" w:rsidR="00BB0A30" w:rsidRPr="00817EED" w:rsidRDefault="00BB0A30" w:rsidP="00082B8D">
      <w:pPr>
        <w:spacing w:line="276" w:lineRule="auto"/>
        <w:jc w:val="center"/>
        <w:rPr>
          <w:b/>
          <w:sz w:val="22"/>
          <w:szCs w:val="22"/>
        </w:rPr>
      </w:pPr>
      <w:r w:rsidRPr="00817EED">
        <w:rPr>
          <w:b/>
          <w:sz w:val="22"/>
          <w:szCs w:val="22"/>
        </w:rPr>
        <w:t xml:space="preserve">График итогового контроля за </w:t>
      </w:r>
      <w:r w:rsidR="004204CD" w:rsidRPr="00817EED">
        <w:rPr>
          <w:b/>
          <w:sz w:val="22"/>
          <w:szCs w:val="22"/>
        </w:rPr>
        <w:t>3</w:t>
      </w:r>
      <w:r w:rsidR="00AF13AC" w:rsidRPr="00817EED">
        <w:rPr>
          <w:b/>
          <w:sz w:val="22"/>
          <w:szCs w:val="22"/>
        </w:rPr>
        <w:t xml:space="preserve"> модуль 2017</w:t>
      </w:r>
      <w:r w:rsidRPr="00817EED">
        <w:rPr>
          <w:b/>
          <w:sz w:val="22"/>
          <w:szCs w:val="22"/>
        </w:rPr>
        <w:t>/201</w:t>
      </w:r>
      <w:r w:rsidR="00AF13AC" w:rsidRPr="00817EED">
        <w:rPr>
          <w:b/>
          <w:sz w:val="22"/>
          <w:szCs w:val="22"/>
        </w:rPr>
        <w:t>8</w:t>
      </w:r>
      <w:r w:rsidRPr="00817EED">
        <w:rPr>
          <w:b/>
          <w:sz w:val="22"/>
          <w:szCs w:val="22"/>
        </w:rPr>
        <w:t xml:space="preserve"> уч.г.</w:t>
      </w:r>
    </w:p>
    <w:p w14:paraId="781AEBCB" w14:textId="77777777" w:rsidR="00082B8D" w:rsidRPr="00817EED" w:rsidRDefault="00082B8D" w:rsidP="00BB0A30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102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13"/>
        <w:gridCol w:w="1843"/>
        <w:gridCol w:w="1620"/>
        <w:gridCol w:w="1640"/>
        <w:gridCol w:w="1877"/>
      </w:tblGrid>
      <w:tr w:rsidR="00FF7EBC" w:rsidRPr="00817EED" w14:paraId="144E99F0" w14:textId="77777777" w:rsidTr="00334DC4">
        <w:tc>
          <w:tcPr>
            <w:tcW w:w="648" w:type="dxa"/>
            <w:shd w:val="clear" w:color="auto" w:fill="auto"/>
          </w:tcPr>
          <w:p w14:paraId="3BD4C362" w14:textId="77777777" w:rsidR="00FF7EBC" w:rsidRPr="00817EED" w:rsidRDefault="00FF7EBC" w:rsidP="00FF7EBC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№</w:t>
            </w:r>
          </w:p>
        </w:tc>
        <w:tc>
          <w:tcPr>
            <w:tcW w:w="2613" w:type="dxa"/>
            <w:shd w:val="clear" w:color="auto" w:fill="auto"/>
          </w:tcPr>
          <w:p w14:paraId="6C584B29" w14:textId="77777777" w:rsidR="00FF7EBC" w:rsidRPr="00817EED" w:rsidRDefault="00FF7EBC" w:rsidP="00FF7EBC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Название дисциплины</w:t>
            </w:r>
          </w:p>
        </w:tc>
        <w:tc>
          <w:tcPr>
            <w:tcW w:w="1843" w:type="dxa"/>
            <w:shd w:val="clear" w:color="auto" w:fill="auto"/>
          </w:tcPr>
          <w:p w14:paraId="12484574" w14:textId="77777777" w:rsidR="00FF7EBC" w:rsidRPr="00817EED" w:rsidRDefault="00FF7EBC" w:rsidP="00FF7EBC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ФИО</w:t>
            </w:r>
          </w:p>
          <w:p w14:paraId="799D39CB" w14:textId="77777777" w:rsidR="00FF7EBC" w:rsidRPr="00817EED" w:rsidRDefault="00FF7EBC" w:rsidP="00FF7EBC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преподавателя</w:t>
            </w:r>
          </w:p>
        </w:tc>
        <w:tc>
          <w:tcPr>
            <w:tcW w:w="1620" w:type="dxa"/>
            <w:shd w:val="clear" w:color="auto" w:fill="auto"/>
          </w:tcPr>
          <w:p w14:paraId="1FBF2BF7" w14:textId="77777777" w:rsidR="00FF7EBC" w:rsidRPr="00817EED" w:rsidRDefault="00FF7EBC" w:rsidP="00FF7EBC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Дата</w:t>
            </w:r>
          </w:p>
        </w:tc>
        <w:tc>
          <w:tcPr>
            <w:tcW w:w="1640" w:type="dxa"/>
            <w:shd w:val="clear" w:color="auto" w:fill="auto"/>
          </w:tcPr>
          <w:p w14:paraId="04066918" w14:textId="77777777" w:rsidR="00FF7EBC" w:rsidRPr="00817EED" w:rsidRDefault="00FF7EBC" w:rsidP="00FF7EBC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Время</w:t>
            </w:r>
          </w:p>
        </w:tc>
        <w:tc>
          <w:tcPr>
            <w:tcW w:w="1877" w:type="dxa"/>
            <w:shd w:val="clear" w:color="auto" w:fill="auto"/>
          </w:tcPr>
          <w:p w14:paraId="04FA6057" w14:textId="77777777" w:rsidR="00FF7EBC" w:rsidRPr="00817EED" w:rsidRDefault="00FF7EBC" w:rsidP="00FF7EBC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Аудитория</w:t>
            </w:r>
          </w:p>
        </w:tc>
      </w:tr>
      <w:tr w:rsidR="00FF7EBC" w:rsidRPr="00817EED" w14:paraId="5DCA2C5B" w14:textId="77777777" w:rsidTr="00334DC4">
        <w:tc>
          <w:tcPr>
            <w:tcW w:w="648" w:type="dxa"/>
            <w:shd w:val="clear" w:color="auto" w:fill="auto"/>
          </w:tcPr>
          <w:p w14:paraId="267445BC" w14:textId="77777777" w:rsidR="00FF7EBC" w:rsidRPr="00817EED" w:rsidRDefault="00FF7EBC" w:rsidP="00FF7EBC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1</w:t>
            </w:r>
          </w:p>
        </w:tc>
        <w:tc>
          <w:tcPr>
            <w:tcW w:w="2613" w:type="dxa"/>
            <w:shd w:val="clear" w:color="auto" w:fill="auto"/>
          </w:tcPr>
          <w:p w14:paraId="55A403F4" w14:textId="77777777" w:rsidR="00FF7EBC" w:rsidRPr="00817EED" w:rsidRDefault="004204CD" w:rsidP="00FF7EBC">
            <w:pPr>
              <w:spacing w:line="276" w:lineRule="auto"/>
              <w:ind w:left="-35" w:firstLine="35"/>
              <w:rPr>
                <w:sz w:val="22"/>
                <w:szCs w:val="22"/>
              </w:rPr>
            </w:pPr>
            <w:r w:rsidRPr="00817EED">
              <w:rPr>
                <w:bCs/>
                <w:sz w:val="22"/>
                <w:szCs w:val="22"/>
              </w:rPr>
              <w:t>Социально-экономическое развитие стран Азии и Африки</w:t>
            </w:r>
          </w:p>
        </w:tc>
        <w:tc>
          <w:tcPr>
            <w:tcW w:w="1843" w:type="dxa"/>
            <w:shd w:val="clear" w:color="auto" w:fill="auto"/>
          </w:tcPr>
          <w:p w14:paraId="10388C7F" w14:textId="77777777" w:rsidR="00FF7EBC" w:rsidRPr="00817EED" w:rsidRDefault="004204CD" w:rsidP="00FF7EBC">
            <w:pPr>
              <w:spacing w:line="276" w:lineRule="auto"/>
              <w:ind w:left="-35" w:firstLine="35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О.Б. Бессмертная</w:t>
            </w:r>
          </w:p>
        </w:tc>
        <w:tc>
          <w:tcPr>
            <w:tcW w:w="1620" w:type="dxa"/>
            <w:shd w:val="clear" w:color="auto" w:fill="auto"/>
          </w:tcPr>
          <w:p w14:paraId="6472AA58" w14:textId="77777777" w:rsidR="00FF7EBC" w:rsidRPr="00817EED" w:rsidRDefault="004204CD" w:rsidP="00FF7EBC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26.03.2018 (понедельник)</w:t>
            </w:r>
          </w:p>
        </w:tc>
        <w:tc>
          <w:tcPr>
            <w:tcW w:w="1640" w:type="dxa"/>
            <w:shd w:val="clear" w:color="auto" w:fill="auto"/>
          </w:tcPr>
          <w:p w14:paraId="1DFDD361" w14:textId="77777777" w:rsidR="00FF7EBC" w:rsidRPr="00817EED" w:rsidRDefault="004204CD" w:rsidP="00FF7EBC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12-00</w:t>
            </w:r>
          </w:p>
        </w:tc>
        <w:tc>
          <w:tcPr>
            <w:tcW w:w="1877" w:type="dxa"/>
            <w:shd w:val="clear" w:color="auto" w:fill="auto"/>
          </w:tcPr>
          <w:p w14:paraId="2DA2E8D0" w14:textId="77777777" w:rsidR="00FF7EBC" w:rsidRPr="00817EED" w:rsidRDefault="004204CD" w:rsidP="00FF7EBC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С.П. ауд. 303</w:t>
            </w:r>
          </w:p>
        </w:tc>
      </w:tr>
      <w:tr w:rsidR="00FF7EBC" w:rsidRPr="00817EED" w14:paraId="5DEA6CC4" w14:textId="77777777" w:rsidTr="00334DC4">
        <w:trPr>
          <w:trHeight w:val="959"/>
        </w:trPr>
        <w:tc>
          <w:tcPr>
            <w:tcW w:w="648" w:type="dxa"/>
            <w:shd w:val="clear" w:color="auto" w:fill="auto"/>
          </w:tcPr>
          <w:p w14:paraId="30149320" w14:textId="77777777" w:rsidR="00FF7EBC" w:rsidRPr="00817EED" w:rsidRDefault="00FF7EBC" w:rsidP="00FF7EBC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2</w:t>
            </w:r>
          </w:p>
        </w:tc>
        <w:tc>
          <w:tcPr>
            <w:tcW w:w="2613" w:type="dxa"/>
            <w:shd w:val="clear" w:color="auto" w:fill="auto"/>
          </w:tcPr>
          <w:p w14:paraId="205CF3F7" w14:textId="77777777" w:rsidR="00FF7EBC" w:rsidRPr="00817EED" w:rsidRDefault="004204CD" w:rsidP="00817EED">
            <w:pPr>
              <w:spacing w:line="276" w:lineRule="auto"/>
              <w:ind w:left="-35" w:firstLine="35"/>
              <w:rPr>
                <w:sz w:val="22"/>
                <w:szCs w:val="22"/>
              </w:rPr>
            </w:pPr>
            <w:r w:rsidRPr="00817EED">
              <w:rPr>
                <w:bCs/>
                <w:sz w:val="22"/>
                <w:szCs w:val="22"/>
              </w:rPr>
              <w:t>Академическое письмо на английском языке</w:t>
            </w:r>
          </w:p>
        </w:tc>
        <w:tc>
          <w:tcPr>
            <w:tcW w:w="1843" w:type="dxa"/>
            <w:shd w:val="clear" w:color="auto" w:fill="auto"/>
          </w:tcPr>
          <w:p w14:paraId="29080D32" w14:textId="77777777" w:rsidR="00FF7EBC" w:rsidRPr="00817EED" w:rsidRDefault="004204CD" w:rsidP="00FF7EBC">
            <w:pPr>
              <w:spacing w:line="276" w:lineRule="auto"/>
              <w:ind w:left="-35" w:firstLine="35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И.Ю. Щемелева</w:t>
            </w:r>
          </w:p>
        </w:tc>
        <w:tc>
          <w:tcPr>
            <w:tcW w:w="1620" w:type="dxa"/>
            <w:shd w:val="clear" w:color="auto" w:fill="auto"/>
          </w:tcPr>
          <w:p w14:paraId="34EEEF10" w14:textId="77777777" w:rsidR="00FF7EBC" w:rsidRPr="00817EED" w:rsidRDefault="004204CD" w:rsidP="00FF7EBC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27.03.2018 (вторник)</w:t>
            </w:r>
          </w:p>
        </w:tc>
        <w:tc>
          <w:tcPr>
            <w:tcW w:w="1640" w:type="dxa"/>
            <w:shd w:val="clear" w:color="auto" w:fill="auto"/>
          </w:tcPr>
          <w:p w14:paraId="4D55FF9F" w14:textId="77777777" w:rsidR="00FF7EBC" w:rsidRPr="00817EED" w:rsidRDefault="004204CD" w:rsidP="00FF7EBC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12-00</w:t>
            </w:r>
          </w:p>
        </w:tc>
        <w:tc>
          <w:tcPr>
            <w:tcW w:w="1877" w:type="dxa"/>
            <w:shd w:val="clear" w:color="auto" w:fill="auto"/>
          </w:tcPr>
          <w:p w14:paraId="773C432F" w14:textId="77777777" w:rsidR="00FF7EBC" w:rsidRPr="00817EED" w:rsidRDefault="004204CD" w:rsidP="00FF7EBC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С.П. ауд. 404</w:t>
            </w:r>
          </w:p>
        </w:tc>
      </w:tr>
      <w:tr w:rsidR="00334DC4" w:rsidRPr="00817EED" w14:paraId="75057E36" w14:textId="77777777" w:rsidTr="00334DC4">
        <w:trPr>
          <w:trHeight w:val="959"/>
        </w:trPr>
        <w:tc>
          <w:tcPr>
            <w:tcW w:w="648" w:type="dxa"/>
            <w:shd w:val="clear" w:color="auto" w:fill="auto"/>
          </w:tcPr>
          <w:p w14:paraId="2C6ECD7B" w14:textId="6EC7DAF8" w:rsidR="00334DC4" w:rsidRPr="00817EED" w:rsidRDefault="00334DC4" w:rsidP="00FF7EBC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13" w:type="dxa"/>
            <w:shd w:val="clear" w:color="auto" w:fill="auto"/>
          </w:tcPr>
          <w:p w14:paraId="31CDA893" w14:textId="042857F4" w:rsidR="00334DC4" w:rsidRPr="00817EED" w:rsidRDefault="00334DC4" w:rsidP="00817EED">
            <w:pPr>
              <w:spacing w:line="276" w:lineRule="auto"/>
              <w:ind w:left="-35" w:firstLine="3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14:paraId="39C8CE6B" w14:textId="1AC2E8DC" w:rsidR="00334DC4" w:rsidRPr="00817EED" w:rsidRDefault="00334DC4" w:rsidP="00FF7EBC">
            <w:pPr>
              <w:spacing w:line="276" w:lineRule="auto"/>
              <w:ind w:left="-35" w:firstLine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 Овчинникова</w:t>
            </w:r>
          </w:p>
        </w:tc>
        <w:tc>
          <w:tcPr>
            <w:tcW w:w="1620" w:type="dxa"/>
            <w:shd w:val="clear" w:color="auto" w:fill="auto"/>
          </w:tcPr>
          <w:p w14:paraId="67A3AF7E" w14:textId="019EE62A" w:rsidR="00334DC4" w:rsidRPr="00817EED" w:rsidRDefault="00334DC4" w:rsidP="00FF7EBC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27.03.2018 (вторник)</w:t>
            </w:r>
          </w:p>
        </w:tc>
        <w:tc>
          <w:tcPr>
            <w:tcW w:w="1640" w:type="dxa"/>
            <w:shd w:val="clear" w:color="auto" w:fill="auto"/>
          </w:tcPr>
          <w:p w14:paraId="0D905FB3" w14:textId="47F0859D" w:rsidR="00334DC4" w:rsidRPr="00817EED" w:rsidRDefault="00334DC4" w:rsidP="00FF7EBC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15-00</w:t>
            </w:r>
          </w:p>
        </w:tc>
        <w:tc>
          <w:tcPr>
            <w:tcW w:w="1877" w:type="dxa"/>
            <w:shd w:val="clear" w:color="auto" w:fill="auto"/>
          </w:tcPr>
          <w:p w14:paraId="76B41138" w14:textId="5F0F3F97" w:rsidR="00334DC4" w:rsidRPr="00817EED" w:rsidRDefault="00334DC4" w:rsidP="00FF7EBC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Кантемировская, спорт. зал</w:t>
            </w:r>
          </w:p>
        </w:tc>
      </w:tr>
      <w:tr w:rsidR="00FF7EBC" w:rsidRPr="00817EED" w14:paraId="25C848C7" w14:textId="77777777" w:rsidTr="00334DC4">
        <w:trPr>
          <w:trHeight w:val="689"/>
        </w:trPr>
        <w:tc>
          <w:tcPr>
            <w:tcW w:w="648" w:type="dxa"/>
            <w:shd w:val="clear" w:color="auto" w:fill="auto"/>
          </w:tcPr>
          <w:p w14:paraId="055B7D70" w14:textId="21C1BA68" w:rsidR="00FF7EBC" w:rsidRPr="00817EED" w:rsidRDefault="00334DC4" w:rsidP="00FF7EBC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13" w:type="dxa"/>
            <w:shd w:val="clear" w:color="auto" w:fill="auto"/>
          </w:tcPr>
          <w:p w14:paraId="21E7EA30" w14:textId="77777777" w:rsidR="00FF7EBC" w:rsidRPr="00817EED" w:rsidRDefault="004204CD" w:rsidP="004204CD">
            <w:pPr>
              <w:rPr>
                <w:sz w:val="22"/>
                <w:szCs w:val="22"/>
              </w:rPr>
            </w:pPr>
            <w:r w:rsidRPr="00817EED">
              <w:rPr>
                <w:bCs/>
                <w:sz w:val="22"/>
                <w:szCs w:val="22"/>
              </w:rPr>
              <w:t>Научно-исследовательский семинар</w:t>
            </w:r>
          </w:p>
        </w:tc>
        <w:tc>
          <w:tcPr>
            <w:tcW w:w="1843" w:type="dxa"/>
            <w:shd w:val="clear" w:color="auto" w:fill="auto"/>
          </w:tcPr>
          <w:p w14:paraId="590FE543" w14:textId="77777777" w:rsidR="00FF7EBC" w:rsidRPr="00817EED" w:rsidRDefault="004204CD" w:rsidP="00FF7EBC">
            <w:pPr>
              <w:spacing w:line="276" w:lineRule="auto"/>
              <w:ind w:left="-35" w:firstLine="35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А.М. Иванова</w:t>
            </w:r>
          </w:p>
          <w:p w14:paraId="51DB3386" w14:textId="77777777" w:rsidR="004204CD" w:rsidRPr="00817EED" w:rsidRDefault="004204CD" w:rsidP="00FF7EBC">
            <w:pPr>
              <w:spacing w:line="276" w:lineRule="auto"/>
              <w:ind w:left="-35" w:firstLine="35"/>
              <w:rPr>
                <w:sz w:val="22"/>
                <w:szCs w:val="22"/>
              </w:rPr>
            </w:pPr>
            <w:proofErr w:type="spellStart"/>
            <w:r w:rsidRPr="00817EED">
              <w:rPr>
                <w:sz w:val="22"/>
                <w:szCs w:val="22"/>
              </w:rPr>
              <w:t>Чэнь</w:t>
            </w:r>
            <w:proofErr w:type="spellEnd"/>
            <w:r w:rsidRPr="00817EED">
              <w:rPr>
                <w:sz w:val="22"/>
                <w:szCs w:val="22"/>
              </w:rPr>
              <w:t xml:space="preserve"> Бин</w:t>
            </w:r>
          </w:p>
        </w:tc>
        <w:tc>
          <w:tcPr>
            <w:tcW w:w="1620" w:type="dxa"/>
            <w:shd w:val="clear" w:color="auto" w:fill="auto"/>
          </w:tcPr>
          <w:p w14:paraId="61548301" w14:textId="77777777" w:rsidR="00FF7EBC" w:rsidRPr="00817EED" w:rsidRDefault="004204CD" w:rsidP="00FF7EBC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28.03.2018 (среда)</w:t>
            </w:r>
          </w:p>
        </w:tc>
        <w:tc>
          <w:tcPr>
            <w:tcW w:w="1640" w:type="dxa"/>
            <w:shd w:val="clear" w:color="auto" w:fill="auto"/>
          </w:tcPr>
          <w:p w14:paraId="0232A9B7" w14:textId="77777777" w:rsidR="00FF7EBC" w:rsidRPr="00817EED" w:rsidRDefault="004204CD" w:rsidP="00FF7EBC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11-00</w:t>
            </w:r>
          </w:p>
        </w:tc>
        <w:tc>
          <w:tcPr>
            <w:tcW w:w="1877" w:type="dxa"/>
            <w:shd w:val="clear" w:color="auto" w:fill="auto"/>
          </w:tcPr>
          <w:p w14:paraId="6CA5779E" w14:textId="77777777" w:rsidR="00FF7EBC" w:rsidRPr="00817EED" w:rsidRDefault="004204CD" w:rsidP="00FF7EBC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С.П. ауд. 306</w:t>
            </w:r>
          </w:p>
          <w:p w14:paraId="22EAD3B3" w14:textId="0A1E8BEC" w:rsidR="004204CD" w:rsidRPr="00817EED" w:rsidRDefault="004204CD" w:rsidP="00334DC4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С.П. ауд. 4</w:t>
            </w:r>
            <w:r w:rsidR="00334DC4">
              <w:rPr>
                <w:sz w:val="22"/>
                <w:szCs w:val="22"/>
              </w:rPr>
              <w:t>14</w:t>
            </w:r>
          </w:p>
        </w:tc>
      </w:tr>
      <w:tr w:rsidR="00FF7EBC" w:rsidRPr="00817EED" w14:paraId="5D3657D0" w14:textId="77777777" w:rsidTr="00334DC4">
        <w:trPr>
          <w:trHeight w:val="983"/>
        </w:trPr>
        <w:tc>
          <w:tcPr>
            <w:tcW w:w="648" w:type="dxa"/>
            <w:shd w:val="clear" w:color="auto" w:fill="auto"/>
          </w:tcPr>
          <w:p w14:paraId="0F9CD077" w14:textId="77777777" w:rsidR="00FF7EBC" w:rsidRPr="00817EED" w:rsidRDefault="00FF7EBC" w:rsidP="00FF7EBC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4</w:t>
            </w:r>
          </w:p>
        </w:tc>
        <w:tc>
          <w:tcPr>
            <w:tcW w:w="2613" w:type="dxa"/>
            <w:shd w:val="clear" w:color="auto" w:fill="auto"/>
          </w:tcPr>
          <w:p w14:paraId="0DF6145D" w14:textId="77777777" w:rsidR="00FF7EBC" w:rsidRPr="00817EED" w:rsidRDefault="004204CD" w:rsidP="00FF7EBC">
            <w:pPr>
              <w:spacing w:line="276" w:lineRule="auto"/>
              <w:ind w:left="-35" w:firstLine="35"/>
              <w:rPr>
                <w:sz w:val="22"/>
                <w:szCs w:val="22"/>
              </w:rPr>
            </w:pPr>
            <w:r w:rsidRPr="00817EED">
              <w:rPr>
                <w:bCs/>
                <w:sz w:val="22"/>
                <w:szCs w:val="22"/>
              </w:rPr>
              <w:t>Основы дипломатической практики</w:t>
            </w:r>
          </w:p>
        </w:tc>
        <w:tc>
          <w:tcPr>
            <w:tcW w:w="1843" w:type="dxa"/>
            <w:shd w:val="clear" w:color="auto" w:fill="auto"/>
          </w:tcPr>
          <w:p w14:paraId="3477F0ED" w14:textId="77777777" w:rsidR="00FF7EBC" w:rsidRPr="00817EED" w:rsidRDefault="004204CD" w:rsidP="00FF7EBC">
            <w:pPr>
              <w:spacing w:line="276" w:lineRule="auto"/>
              <w:ind w:left="-35" w:firstLine="35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С.В. Кривохиж</w:t>
            </w:r>
          </w:p>
        </w:tc>
        <w:tc>
          <w:tcPr>
            <w:tcW w:w="1620" w:type="dxa"/>
            <w:shd w:val="clear" w:color="auto" w:fill="auto"/>
          </w:tcPr>
          <w:p w14:paraId="78629653" w14:textId="77777777" w:rsidR="00FF7EBC" w:rsidRPr="00817EED" w:rsidRDefault="004204CD" w:rsidP="00FF7EBC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29.03.2018 (четверг)</w:t>
            </w:r>
          </w:p>
        </w:tc>
        <w:tc>
          <w:tcPr>
            <w:tcW w:w="1640" w:type="dxa"/>
            <w:shd w:val="clear" w:color="auto" w:fill="auto"/>
          </w:tcPr>
          <w:p w14:paraId="792DF35F" w14:textId="77777777" w:rsidR="00FF7EBC" w:rsidRPr="00817EED" w:rsidRDefault="004204CD" w:rsidP="00FF7EBC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12-00</w:t>
            </w:r>
          </w:p>
        </w:tc>
        <w:tc>
          <w:tcPr>
            <w:tcW w:w="1877" w:type="dxa"/>
            <w:shd w:val="clear" w:color="auto" w:fill="auto"/>
          </w:tcPr>
          <w:p w14:paraId="72DE8236" w14:textId="77777777" w:rsidR="00FF7EBC" w:rsidRPr="00817EED" w:rsidRDefault="004204CD" w:rsidP="00FF7EBC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С.П. ауд. 303</w:t>
            </w:r>
          </w:p>
        </w:tc>
      </w:tr>
      <w:tr w:rsidR="00FF7EBC" w:rsidRPr="00817EED" w14:paraId="3DA25B82" w14:textId="77777777" w:rsidTr="00334DC4">
        <w:trPr>
          <w:trHeight w:val="9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ACB2" w14:textId="77777777" w:rsidR="00FF7EBC" w:rsidRPr="00817EED" w:rsidRDefault="00FF7EBC" w:rsidP="00FF7EBC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CBE2" w14:textId="77777777" w:rsidR="00FF7EBC" w:rsidRPr="00817EED" w:rsidRDefault="004204CD" w:rsidP="004204CD">
            <w:pPr>
              <w:rPr>
                <w:sz w:val="22"/>
                <w:szCs w:val="22"/>
              </w:rPr>
            </w:pPr>
            <w:r w:rsidRPr="00817EED">
              <w:rPr>
                <w:bCs/>
                <w:sz w:val="22"/>
                <w:szCs w:val="22"/>
              </w:rPr>
              <w:t>Музейные коллекции и памятники культуры в странах Восточной и Юго-Восточной Азии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5ED0" w14:textId="77777777" w:rsidR="00FF7EBC" w:rsidRPr="00817EED" w:rsidRDefault="004204CD" w:rsidP="00FF7EBC">
            <w:pPr>
              <w:spacing w:line="276" w:lineRule="auto"/>
              <w:ind w:left="-35" w:firstLine="35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Н.В. Алферова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36DD" w14:textId="77777777" w:rsidR="00FF7EBC" w:rsidRPr="00817EED" w:rsidRDefault="004204CD" w:rsidP="00FF7EBC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29.03.2018 (четверг)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DAC4E" w14:textId="77777777" w:rsidR="00FF7EBC" w:rsidRPr="00817EED" w:rsidRDefault="004204CD" w:rsidP="00FF7EBC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15-00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F518" w14:textId="77777777" w:rsidR="00FF7EBC" w:rsidRPr="00817EED" w:rsidRDefault="004204CD" w:rsidP="00FF7EBC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С.П. ауд. 409</w:t>
            </w:r>
          </w:p>
        </w:tc>
      </w:tr>
      <w:tr w:rsidR="004204CD" w:rsidRPr="00817EED" w14:paraId="4357CBE3" w14:textId="77777777" w:rsidTr="00334DC4">
        <w:trPr>
          <w:trHeight w:val="9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5023" w14:textId="77777777" w:rsidR="004204CD" w:rsidRPr="00817EED" w:rsidRDefault="004204CD" w:rsidP="004204CD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1FB6" w14:textId="77777777" w:rsidR="004204CD" w:rsidRPr="00817EED" w:rsidRDefault="004204CD" w:rsidP="004204CD">
            <w:pPr>
              <w:rPr>
                <w:bCs/>
                <w:sz w:val="22"/>
                <w:szCs w:val="22"/>
              </w:rPr>
            </w:pPr>
            <w:r w:rsidRPr="00817EED">
              <w:rPr>
                <w:bCs/>
                <w:sz w:val="22"/>
                <w:szCs w:val="22"/>
              </w:rPr>
              <w:t>Музейные коллекции и памятники культуры на Ближнем Востоке</w:t>
            </w:r>
            <w:r w:rsidRPr="00817EED">
              <w:rPr>
                <w:bCs/>
                <w:sz w:val="22"/>
                <w:szCs w:val="22"/>
              </w:rPr>
              <w:br/>
            </w:r>
          </w:p>
          <w:p w14:paraId="46857085" w14:textId="77777777" w:rsidR="004204CD" w:rsidRPr="00817EED" w:rsidRDefault="004204CD" w:rsidP="004204CD">
            <w:pPr>
              <w:spacing w:line="276" w:lineRule="auto"/>
              <w:ind w:left="-35" w:firstLine="35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A6B46" w14:textId="77777777" w:rsidR="004204CD" w:rsidRPr="00817EED" w:rsidRDefault="004204CD" w:rsidP="004204CD">
            <w:pPr>
              <w:spacing w:line="276" w:lineRule="auto"/>
              <w:ind w:left="-35" w:firstLine="35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Н.В. Алферова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FE72" w14:textId="77777777" w:rsidR="004204CD" w:rsidRPr="00817EED" w:rsidRDefault="004204CD" w:rsidP="004204CD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29.03.2018 (четверг)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B4716" w14:textId="77777777" w:rsidR="004204CD" w:rsidRPr="00817EED" w:rsidRDefault="004204CD" w:rsidP="004204CD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15-00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F181" w14:textId="77777777" w:rsidR="004204CD" w:rsidRPr="00817EED" w:rsidRDefault="004204CD" w:rsidP="004204CD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С.П. ауд. 409</w:t>
            </w:r>
          </w:p>
        </w:tc>
      </w:tr>
      <w:tr w:rsidR="004204CD" w:rsidRPr="00817EED" w14:paraId="6A8DABF6" w14:textId="77777777" w:rsidTr="00334DC4">
        <w:trPr>
          <w:trHeight w:val="9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9E21" w14:textId="77777777" w:rsidR="004204CD" w:rsidRPr="00817EED" w:rsidRDefault="004204CD" w:rsidP="004204CD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2997" w14:textId="77777777" w:rsidR="004204CD" w:rsidRPr="00817EED" w:rsidRDefault="004204CD" w:rsidP="004204CD">
            <w:pPr>
              <w:spacing w:line="276" w:lineRule="auto"/>
              <w:ind w:left="-35" w:firstLine="35"/>
              <w:rPr>
                <w:sz w:val="22"/>
                <w:szCs w:val="22"/>
              </w:rPr>
            </w:pPr>
            <w:r w:rsidRPr="00817EED">
              <w:rPr>
                <w:bCs/>
                <w:sz w:val="22"/>
                <w:szCs w:val="22"/>
              </w:rPr>
              <w:t>Продвинутый курс арабского языка (этап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31EA" w14:textId="77777777" w:rsidR="004204CD" w:rsidRPr="00817EED" w:rsidRDefault="004204CD" w:rsidP="004204CD">
            <w:pPr>
              <w:rPr>
                <w:b/>
                <w:bCs/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А.В. Степанова</w:t>
            </w:r>
            <w:r w:rsidRPr="00817EED">
              <w:rPr>
                <w:sz w:val="22"/>
                <w:szCs w:val="22"/>
              </w:rPr>
              <w:br/>
              <w:t>А.М. Иванова</w:t>
            </w:r>
          </w:p>
          <w:p w14:paraId="2FAFB05B" w14:textId="77777777" w:rsidR="004204CD" w:rsidRPr="00817EED" w:rsidRDefault="004204CD" w:rsidP="004204CD">
            <w:pPr>
              <w:spacing w:line="276" w:lineRule="auto"/>
              <w:ind w:left="-35" w:firstLine="35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D5E71" w14:textId="77777777" w:rsidR="004204CD" w:rsidRPr="00817EED" w:rsidRDefault="004204CD" w:rsidP="004204CD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30.03.2018 (пятница)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BE2F" w14:textId="77777777" w:rsidR="004204CD" w:rsidRPr="00817EED" w:rsidRDefault="004204CD" w:rsidP="004204CD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11-00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90690" w14:textId="77777777" w:rsidR="004204CD" w:rsidRPr="00817EED" w:rsidRDefault="004204CD" w:rsidP="004204CD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С.П. ауд. 409</w:t>
            </w:r>
          </w:p>
        </w:tc>
      </w:tr>
      <w:tr w:rsidR="004204CD" w:rsidRPr="00817EED" w14:paraId="1A1AA224" w14:textId="77777777" w:rsidTr="00334DC4">
        <w:trPr>
          <w:trHeight w:val="9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DAB3" w14:textId="77777777" w:rsidR="004204CD" w:rsidRPr="00817EED" w:rsidRDefault="004204CD" w:rsidP="004204CD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F92B" w14:textId="77777777" w:rsidR="004204CD" w:rsidRPr="00817EED" w:rsidRDefault="004204CD" w:rsidP="004204CD">
            <w:pPr>
              <w:rPr>
                <w:bCs/>
                <w:sz w:val="22"/>
                <w:szCs w:val="22"/>
              </w:rPr>
            </w:pPr>
            <w:r w:rsidRPr="00817EED">
              <w:rPr>
                <w:bCs/>
                <w:sz w:val="22"/>
                <w:szCs w:val="22"/>
              </w:rPr>
              <w:t>Продвинутый курс китайского языка (этап 2)</w:t>
            </w:r>
            <w:r w:rsidRPr="00817EED">
              <w:rPr>
                <w:bCs/>
                <w:sz w:val="22"/>
                <w:szCs w:val="22"/>
              </w:rPr>
              <w:br/>
            </w:r>
          </w:p>
          <w:p w14:paraId="2987AEEE" w14:textId="77777777" w:rsidR="004204CD" w:rsidRPr="00817EED" w:rsidRDefault="004204CD" w:rsidP="004204C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9ECD" w14:textId="77777777" w:rsidR="004204CD" w:rsidRPr="00817EED" w:rsidRDefault="004204CD" w:rsidP="004204CD">
            <w:pPr>
              <w:spacing w:line="276" w:lineRule="auto"/>
              <w:ind w:left="-35" w:firstLine="35"/>
              <w:rPr>
                <w:sz w:val="22"/>
                <w:szCs w:val="22"/>
              </w:rPr>
            </w:pPr>
            <w:proofErr w:type="spellStart"/>
            <w:r w:rsidRPr="00817EED">
              <w:rPr>
                <w:sz w:val="22"/>
                <w:szCs w:val="22"/>
              </w:rPr>
              <w:t>Чэнь</w:t>
            </w:r>
            <w:proofErr w:type="spellEnd"/>
            <w:r w:rsidRPr="00817EED">
              <w:rPr>
                <w:sz w:val="22"/>
                <w:szCs w:val="22"/>
              </w:rPr>
              <w:t xml:space="preserve"> Бин</w:t>
            </w:r>
            <w:r w:rsidRPr="00817EED">
              <w:rPr>
                <w:sz w:val="22"/>
                <w:szCs w:val="22"/>
              </w:rPr>
              <w:br/>
              <w:t>С.В. Кривохиж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EFD1B" w14:textId="77777777" w:rsidR="004204CD" w:rsidRPr="00817EED" w:rsidRDefault="004204CD" w:rsidP="004204CD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30.03.2018 (пятница)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0DE75" w14:textId="77777777" w:rsidR="004204CD" w:rsidRPr="00817EED" w:rsidRDefault="004204CD" w:rsidP="004204CD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11-00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0CB0" w14:textId="5143BDF2" w:rsidR="004204CD" w:rsidRPr="00817EED" w:rsidRDefault="004204CD" w:rsidP="00334DC4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 xml:space="preserve">С.П. ауд. </w:t>
            </w:r>
            <w:r w:rsidR="00334DC4">
              <w:rPr>
                <w:sz w:val="22"/>
                <w:szCs w:val="22"/>
              </w:rPr>
              <w:t>303</w:t>
            </w:r>
            <w:bookmarkStart w:id="0" w:name="_GoBack"/>
            <w:bookmarkEnd w:id="0"/>
          </w:p>
        </w:tc>
      </w:tr>
      <w:tr w:rsidR="004204CD" w:rsidRPr="00817EED" w14:paraId="55F1540B" w14:textId="77777777" w:rsidTr="00334DC4">
        <w:trPr>
          <w:trHeight w:val="9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B0FA1" w14:textId="77777777" w:rsidR="004204CD" w:rsidRPr="00817EED" w:rsidRDefault="004204CD" w:rsidP="004204CD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5115" w14:textId="77777777" w:rsidR="004204CD" w:rsidRPr="00817EED" w:rsidRDefault="004204CD" w:rsidP="004204CD">
            <w:pPr>
              <w:spacing w:line="276" w:lineRule="auto"/>
              <w:ind w:left="-35" w:firstLine="35"/>
              <w:rPr>
                <w:sz w:val="22"/>
                <w:szCs w:val="22"/>
              </w:rPr>
            </w:pPr>
            <w:r w:rsidRPr="00817EED">
              <w:rPr>
                <w:bCs/>
                <w:sz w:val="22"/>
                <w:szCs w:val="22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51F2" w14:textId="77777777" w:rsidR="004204CD" w:rsidRPr="00817EED" w:rsidRDefault="004204CD" w:rsidP="004204CD">
            <w:pPr>
              <w:spacing w:line="276" w:lineRule="auto"/>
              <w:ind w:left="-35" w:firstLine="35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Д.Е. Лисицына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6770C" w14:textId="77777777" w:rsidR="004204CD" w:rsidRPr="00817EED" w:rsidRDefault="004204CD" w:rsidP="004204CD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31.03.2018 (суббота)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E1CD" w14:textId="77777777" w:rsidR="004204CD" w:rsidRPr="00817EED" w:rsidRDefault="004204CD" w:rsidP="004204CD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11-00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322B" w14:textId="77777777" w:rsidR="004204CD" w:rsidRPr="00817EED" w:rsidRDefault="004204CD" w:rsidP="004204CD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С.П. ауд. 409</w:t>
            </w:r>
          </w:p>
        </w:tc>
      </w:tr>
      <w:tr w:rsidR="004204CD" w:rsidRPr="00817EED" w14:paraId="45AEF662" w14:textId="77777777" w:rsidTr="00334DC4">
        <w:trPr>
          <w:trHeight w:val="9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1FB38" w14:textId="77777777" w:rsidR="004204CD" w:rsidRPr="00817EED" w:rsidRDefault="004204CD" w:rsidP="004204CD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10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6949" w14:textId="77777777" w:rsidR="004204CD" w:rsidRPr="00817EED" w:rsidRDefault="004204CD" w:rsidP="004204CD">
            <w:pPr>
              <w:rPr>
                <w:sz w:val="22"/>
                <w:szCs w:val="22"/>
              </w:rPr>
            </w:pPr>
            <w:r w:rsidRPr="00817EED">
              <w:rPr>
                <w:bCs/>
                <w:sz w:val="22"/>
                <w:szCs w:val="22"/>
              </w:rPr>
              <w:t>Французский язык</w:t>
            </w:r>
            <w:r w:rsidRPr="00817EED">
              <w:rPr>
                <w:bCs/>
                <w:sz w:val="22"/>
                <w:szCs w:val="22"/>
              </w:rPr>
              <w:br/>
            </w:r>
            <w:r w:rsidRPr="00817EED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FC79" w14:textId="77777777" w:rsidR="004204CD" w:rsidRPr="00817EED" w:rsidRDefault="004204CD" w:rsidP="004204CD">
            <w:pPr>
              <w:spacing w:line="276" w:lineRule="auto"/>
              <w:ind w:left="-35" w:firstLine="35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 xml:space="preserve">Н.Е. Рассказова </w:t>
            </w:r>
            <w:r w:rsidRPr="00817EED">
              <w:rPr>
                <w:sz w:val="22"/>
                <w:szCs w:val="22"/>
              </w:rPr>
              <w:br/>
              <w:t xml:space="preserve">Г.Н. </w:t>
            </w:r>
            <w:proofErr w:type="spellStart"/>
            <w:r w:rsidRPr="00817EED">
              <w:rPr>
                <w:sz w:val="22"/>
                <w:szCs w:val="22"/>
              </w:rPr>
              <w:t>Шушляпина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7776" w14:textId="77777777" w:rsidR="004204CD" w:rsidRPr="00817EED" w:rsidRDefault="004204CD" w:rsidP="004204CD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31.03.2018 (суббота)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CAF9" w14:textId="77777777" w:rsidR="004204CD" w:rsidRPr="00817EED" w:rsidRDefault="004204CD" w:rsidP="004204CD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11-00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9BE1" w14:textId="77777777" w:rsidR="004204CD" w:rsidRPr="00817EED" w:rsidRDefault="004204CD" w:rsidP="004204CD">
            <w:pPr>
              <w:spacing w:line="276" w:lineRule="auto"/>
              <w:ind w:left="-35" w:firstLine="35"/>
              <w:jc w:val="center"/>
              <w:rPr>
                <w:sz w:val="22"/>
                <w:szCs w:val="22"/>
              </w:rPr>
            </w:pPr>
            <w:r w:rsidRPr="00817EED">
              <w:rPr>
                <w:sz w:val="22"/>
                <w:szCs w:val="22"/>
              </w:rPr>
              <w:t>С.П. ауд. 303</w:t>
            </w:r>
          </w:p>
        </w:tc>
      </w:tr>
    </w:tbl>
    <w:p w14:paraId="642ED9CD" w14:textId="77777777" w:rsidR="00C272A6" w:rsidRPr="00817EED" w:rsidRDefault="00C272A6" w:rsidP="00C272A6">
      <w:pPr>
        <w:spacing w:line="360" w:lineRule="auto"/>
        <w:jc w:val="center"/>
        <w:rPr>
          <w:b/>
          <w:sz w:val="22"/>
          <w:szCs w:val="22"/>
        </w:rPr>
      </w:pPr>
    </w:p>
    <w:sectPr w:rsidR="00C272A6" w:rsidRPr="00817EED" w:rsidSect="000747B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30"/>
    <w:rsid w:val="00007B2C"/>
    <w:rsid w:val="000747BB"/>
    <w:rsid w:val="00082B8D"/>
    <w:rsid w:val="001040C0"/>
    <w:rsid w:val="00105B3C"/>
    <w:rsid w:val="001D1085"/>
    <w:rsid w:val="001E0757"/>
    <w:rsid w:val="001F1498"/>
    <w:rsid w:val="002076E4"/>
    <w:rsid w:val="002D0DAB"/>
    <w:rsid w:val="00302A92"/>
    <w:rsid w:val="0030783A"/>
    <w:rsid w:val="00334DC4"/>
    <w:rsid w:val="003552BA"/>
    <w:rsid w:val="004204CD"/>
    <w:rsid w:val="0047364D"/>
    <w:rsid w:val="00491628"/>
    <w:rsid w:val="00512D2D"/>
    <w:rsid w:val="005F5BD9"/>
    <w:rsid w:val="006512A1"/>
    <w:rsid w:val="00675A68"/>
    <w:rsid w:val="006A0580"/>
    <w:rsid w:val="00712E2B"/>
    <w:rsid w:val="007C27EE"/>
    <w:rsid w:val="00806330"/>
    <w:rsid w:val="0081448D"/>
    <w:rsid w:val="00817EED"/>
    <w:rsid w:val="008B716D"/>
    <w:rsid w:val="00940089"/>
    <w:rsid w:val="00950888"/>
    <w:rsid w:val="00973CBF"/>
    <w:rsid w:val="00981AC7"/>
    <w:rsid w:val="009D2F1A"/>
    <w:rsid w:val="009E2ABB"/>
    <w:rsid w:val="00A37001"/>
    <w:rsid w:val="00A975D6"/>
    <w:rsid w:val="00AE5CD3"/>
    <w:rsid w:val="00AF13AC"/>
    <w:rsid w:val="00B86E7C"/>
    <w:rsid w:val="00BB0A30"/>
    <w:rsid w:val="00C272A6"/>
    <w:rsid w:val="00C401A1"/>
    <w:rsid w:val="00C66649"/>
    <w:rsid w:val="00DF560E"/>
    <w:rsid w:val="00E94856"/>
    <w:rsid w:val="00EC38EB"/>
    <w:rsid w:val="00F868CE"/>
    <w:rsid w:val="00FA6259"/>
    <w:rsid w:val="00FE170A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66980"/>
  <w15:docId w15:val="{83F2D420-BCE0-4CD1-9D74-BEB9E83D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0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Факультет Санкт-Петербургская школа социальных и гуманитарных наук</vt:lpstr>
    </vt:vector>
  </TitlesOfParts>
  <Company>hse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 Санкт-Петербургская школа социальных и гуманитарных наук</dc:title>
  <dc:subject/>
  <dc:creator>khamidulina</dc:creator>
  <cp:keywords/>
  <dc:description/>
  <cp:lastModifiedBy>Хамидуллина Кристина Ришатовна</cp:lastModifiedBy>
  <cp:revision>9</cp:revision>
  <cp:lastPrinted>2017-06-19T06:03:00Z</cp:lastPrinted>
  <dcterms:created xsi:type="dcterms:W3CDTF">2017-10-16T14:17:00Z</dcterms:created>
  <dcterms:modified xsi:type="dcterms:W3CDTF">2018-03-19T10:20:00Z</dcterms:modified>
</cp:coreProperties>
</file>