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4E4B9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34D">
        <w:t>№</w:t>
      </w:r>
      <w:r w:rsidR="007C034D" w:rsidRPr="007C034D">
        <w:t xml:space="preserve"> </w:t>
      </w:r>
      <w:r w:rsidR="007C034D">
        <w:t>6.18.1-01/1704-14</w:t>
      </w:r>
      <w:r w:rsidR="007C034D">
        <w:t xml:space="preserve"> от 17.04.2017</w:t>
      </w:r>
    </w:p>
    <w:p w:rsidR="00FC4624" w:rsidRDefault="00FC4624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Default="00367A70" w:rsidP="00FC4624">
      <w:pPr>
        <w:contextualSpacing/>
        <w:rPr>
          <w:sz w:val="26"/>
          <w:szCs w:val="26"/>
        </w:rPr>
      </w:pPr>
    </w:p>
    <w:p w:rsidR="00367A70" w:rsidRPr="007E0C28" w:rsidRDefault="00367A70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355CBC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Pr="007E0C28">
        <w:rPr>
          <w:b/>
          <w:bCs/>
          <w:sz w:val="26"/>
          <w:szCs w:val="26"/>
        </w:rPr>
        <w:t xml:space="preserve"> </w:t>
      </w:r>
      <w:r w:rsidR="0033315D">
        <w:rPr>
          <w:b/>
          <w:bCs/>
          <w:sz w:val="26"/>
          <w:szCs w:val="26"/>
        </w:rPr>
        <w:t>«</w:t>
      </w:r>
      <w:r w:rsidR="0033315D" w:rsidRPr="00881041">
        <w:rPr>
          <w:b/>
          <w:bCs/>
          <w:sz w:val="26"/>
          <w:szCs w:val="26"/>
        </w:rPr>
        <w:t>Стратегическое управление логистикой</w:t>
      </w:r>
      <w:r w:rsidR="0033315D">
        <w:rPr>
          <w:b/>
          <w:bCs/>
          <w:sz w:val="26"/>
          <w:szCs w:val="26"/>
        </w:rPr>
        <w:t xml:space="preserve">» факультета </w:t>
      </w:r>
      <w:r w:rsidR="00444915">
        <w:rPr>
          <w:b/>
          <w:bCs/>
          <w:sz w:val="26"/>
          <w:szCs w:val="26"/>
        </w:rPr>
        <w:br/>
      </w:r>
      <w:r w:rsidR="0033315D"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секретаре </w:t>
      </w:r>
      <w:r w:rsidRPr="00367A70">
        <w:rPr>
          <w:b/>
          <w:bCs/>
          <w:sz w:val="26"/>
          <w:szCs w:val="26"/>
        </w:rPr>
        <w:t>государственной экзаменационной комиссии</w:t>
      </w: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</w:t>
      </w:r>
      <w:r w:rsidR="0033315D">
        <w:rPr>
          <w:sz w:val="26"/>
          <w:szCs w:val="26"/>
        </w:rPr>
        <w:br/>
      </w:r>
      <w:r w:rsidRPr="007E0C28">
        <w:rPr>
          <w:sz w:val="26"/>
          <w:szCs w:val="26"/>
        </w:rPr>
        <w:t>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7E0C28">
        <w:rPr>
          <w:sz w:val="26"/>
          <w:szCs w:val="26"/>
        </w:rPr>
        <w:t xml:space="preserve"> </w:t>
      </w:r>
      <w:r w:rsidR="0033315D" w:rsidRPr="000857AF">
        <w:rPr>
          <w:sz w:val="26"/>
          <w:szCs w:val="26"/>
        </w:rPr>
        <w:t>«</w:t>
      </w:r>
      <w:r w:rsidR="0033315D" w:rsidRPr="00881041">
        <w:rPr>
          <w:sz w:val="26"/>
          <w:szCs w:val="26"/>
        </w:rPr>
        <w:t>Стратегическое управление логистикой</w:t>
      </w:r>
      <w:r w:rsidR="0033315D" w:rsidRPr="000857AF">
        <w:rPr>
          <w:sz w:val="26"/>
          <w:szCs w:val="26"/>
        </w:rPr>
        <w:t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33315D">
        <w:rPr>
          <w:sz w:val="26"/>
          <w:szCs w:val="26"/>
        </w:rPr>
        <w:t xml:space="preserve"> </w:t>
      </w:r>
      <w:r w:rsidR="00367A70">
        <w:rPr>
          <w:sz w:val="26"/>
          <w:szCs w:val="26"/>
        </w:rPr>
        <w:t xml:space="preserve">38.04.02 </w:t>
      </w:r>
      <w:r w:rsidR="0033315D">
        <w:rPr>
          <w:sz w:val="26"/>
          <w:szCs w:val="26"/>
        </w:rPr>
        <w:t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 xml:space="preserve">Санкт-Петербургская школа экономики </w:t>
      </w:r>
      <w:r w:rsidR="0033315D">
        <w:rPr>
          <w:sz w:val="26"/>
          <w:szCs w:val="26"/>
        </w:rPr>
        <w:br/>
      </w:r>
      <w:r w:rsidR="0033315D" w:rsidRPr="000857AF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</w:t>
      </w:r>
      <w:r w:rsidR="0033315D">
        <w:rPr>
          <w:sz w:val="26"/>
          <w:szCs w:val="26"/>
        </w:rPr>
        <w:t>:</w:t>
      </w:r>
    </w:p>
    <w:p w:rsidR="00FC4624" w:rsidRDefault="00FC4624" w:rsidP="00FC462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3828"/>
        <w:gridCol w:w="283"/>
        <w:gridCol w:w="3084"/>
      </w:tblGrid>
      <w:tr w:rsidR="00FC4624" w:rsidRPr="00D45127" w:rsidTr="008E15AA">
        <w:tc>
          <w:tcPr>
            <w:tcW w:w="2376" w:type="dxa"/>
          </w:tcPr>
          <w:p w:rsidR="00FC4624" w:rsidRPr="00B161EF" w:rsidRDefault="00FC4624" w:rsidP="00367A70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4624" w:rsidRPr="00B161EF" w:rsidRDefault="00F0471B" w:rsidP="00F0471B">
            <w:pPr>
              <w:rPr>
                <w:sz w:val="26"/>
                <w:szCs w:val="26"/>
              </w:rPr>
            </w:pPr>
            <w:r w:rsidRPr="00F0471B">
              <w:rPr>
                <w:sz w:val="26"/>
                <w:szCs w:val="26"/>
              </w:rPr>
              <w:t>доктор экономических наук, профессор, директор ООО «Институт инновационных технологий»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FC4624" w:rsidRPr="00B161EF" w:rsidRDefault="00F0471B" w:rsidP="00F0471B">
            <w:pPr>
              <w:jc w:val="both"/>
              <w:rPr>
                <w:sz w:val="26"/>
                <w:szCs w:val="26"/>
              </w:rPr>
            </w:pPr>
            <w:r w:rsidRPr="00F0471B">
              <w:rPr>
                <w:sz w:val="26"/>
                <w:szCs w:val="26"/>
              </w:rPr>
              <w:t>Терешкина Т.Р.</w:t>
            </w:r>
          </w:p>
        </w:tc>
      </w:tr>
      <w:tr w:rsidR="00FC4624" w:rsidRPr="00D45127" w:rsidTr="008E15AA">
        <w:tc>
          <w:tcPr>
            <w:tcW w:w="2376" w:type="dxa"/>
          </w:tcPr>
          <w:p w:rsidR="00FC4624" w:rsidRPr="00B161EF" w:rsidRDefault="00FC4624" w:rsidP="00592BD6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Члены ГЭК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0471B" w:rsidRPr="00F0471B" w:rsidRDefault="008E15AA" w:rsidP="00F047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</w:t>
            </w:r>
            <w:r w:rsidR="00F0471B" w:rsidRPr="00F0471B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ехнических наук</w:t>
            </w:r>
            <w:r w:rsidR="00F0471B" w:rsidRPr="00F0471B">
              <w:rPr>
                <w:sz w:val="26"/>
                <w:szCs w:val="26"/>
              </w:rPr>
              <w:t xml:space="preserve">, профессор, профессор департамента логистики </w:t>
            </w:r>
            <w:r w:rsidR="00367A70">
              <w:rPr>
                <w:sz w:val="26"/>
                <w:szCs w:val="26"/>
              </w:rPr>
              <w:br/>
            </w:r>
            <w:r w:rsidR="00F0471B" w:rsidRPr="00F0471B">
              <w:rPr>
                <w:sz w:val="26"/>
                <w:szCs w:val="26"/>
              </w:rPr>
              <w:t xml:space="preserve">и </w:t>
            </w:r>
            <w:r w:rsidR="00F0471B">
              <w:rPr>
                <w:sz w:val="26"/>
                <w:szCs w:val="26"/>
              </w:rPr>
              <w:t>управления цепями поставок</w:t>
            </w:r>
            <w:r w:rsidR="00F0471B" w:rsidRPr="00F0471B">
              <w:rPr>
                <w:sz w:val="26"/>
                <w:szCs w:val="26"/>
              </w:rPr>
              <w:t xml:space="preserve"> </w:t>
            </w:r>
          </w:p>
          <w:p w:rsidR="00FC4624" w:rsidRPr="00B161EF" w:rsidRDefault="00F87FF7" w:rsidP="00F047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</w:r>
            <w:r w:rsidRPr="000857AF"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  <w:r w:rsidR="00F0471B" w:rsidRPr="00F0471B">
              <w:rPr>
                <w:sz w:val="26"/>
                <w:szCs w:val="26"/>
              </w:rPr>
              <w:t>, академик Международной Академии Транспорта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F0471B" w:rsidP="00A0684B">
            <w:pPr>
              <w:jc w:val="both"/>
              <w:rPr>
                <w:sz w:val="26"/>
                <w:szCs w:val="26"/>
              </w:rPr>
            </w:pPr>
            <w:r w:rsidRPr="00367A70">
              <w:rPr>
                <w:sz w:val="26"/>
                <w:szCs w:val="26"/>
              </w:rPr>
              <w:t>Лукинский В.С.</w:t>
            </w:r>
          </w:p>
        </w:tc>
      </w:tr>
      <w:tr w:rsidR="00FC4624" w:rsidRPr="00D45127" w:rsidTr="008E15AA">
        <w:tc>
          <w:tcPr>
            <w:tcW w:w="2376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экономических наук, </w:t>
            </w:r>
            <w:r w:rsidRPr="004C0A67">
              <w:rPr>
                <w:sz w:val="26"/>
                <w:szCs w:val="26"/>
              </w:rPr>
              <w:t xml:space="preserve"> </w:t>
            </w:r>
            <w:r w:rsidRPr="008E15AA">
              <w:rPr>
                <w:sz w:val="26"/>
                <w:szCs w:val="26"/>
              </w:rPr>
              <w:t xml:space="preserve">профессор, профессор департамента менеджмента </w:t>
            </w:r>
            <w:r w:rsidR="00F87FF7">
              <w:rPr>
                <w:sz w:val="26"/>
                <w:szCs w:val="26"/>
              </w:rPr>
              <w:t xml:space="preserve">факультета </w:t>
            </w:r>
            <w:r w:rsidR="00F87FF7">
              <w:rPr>
                <w:sz w:val="26"/>
                <w:szCs w:val="26"/>
              </w:rPr>
              <w:br/>
            </w:r>
            <w:r w:rsidR="00F87FF7" w:rsidRPr="000857AF">
              <w:rPr>
                <w:sz w:val="26"/>
                <w:szCs w:val="26"/>
              </w:rPr>
              <w:t xml:space="preserve">Санкт-Петербургская школа </w:t>
            </w:r>
            <w:r w:rsidR="00F87FF7" w:rsidRPr="000857AF">
              <w:rPr>
                <w:sz w:val="26"/>
                <w:szCs w:val="26"/>
              </w:rPr>
              <w:lastRenderedPageBreak/>
              <w:t>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A0684B">
            <w:pPr>
              <w:jc w:val="both"/>
              <w:rPr>
                <w:sz w:val="26"/>
                <w:szCs w:val="26"/>
              </w:rPr>
            </w:pPr>
            <w:r w:rsidRPr="008E15AA">
              <w:rPr>
                <w:sz w:val="26"/>
                <w:szCs w:val="26"/>
              </w:rPr>
              <w:t>Лукинский В.В.</w:t>
            </w:r>
          </w:p>
        </w:tc>
      </w:tr>
      <w:tr w:rsidR="00FC4624" w:rsidRPr="00D45127" w:rsidTr="008E15AA">
        <w:tc>
          <w:tcPr>
            <w:tcW w:w="2376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15AA" w:rsidRPr="004C0A67" w:rsidRDefault="004C0A67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экономических наук</w:t>
            </w:r>
            <w:r w:rsidR="008E15AA" w:rsidRPr="004C0A67">
              <w:rPr>
                <w:sz w:val="26"/>
                <w:szCs w:val="26"/>
              </w:rPr>
              <w:t xml:space="preserve">, доцент, профессор департамента логистики </w:t>
            </w:r>
            <w:r w:rsidR="00367A70">
              <w:rPr>
                <w:sz w:val="26"/>
                <w:szCs w:val="26"/>
              </w:rPr>
              <w:br/>
            </w:r>
            <w:r w:rsidR="008E15AA" w:rsidRPr="004C0A67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управления цепями поставок</w:t>
            </w:r>
            <w:r w:rsidR="008E15AA" w:rsidRPr="004C0A67">
              <w:rPr>
                <w:sz w:val="26"/>
                <w:szCs w:val="26"/>
              </w:rPr>
              <w:t xml:space="preserve"> </w:t>
            </w:r>
          </w:p>
          <w:p w:rsidR="00444915" w:rsidRPr="00B161EF" w:rsidRDefault="00F87FF7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</w:r>
            <w:r w:rsidRPr="000857AF"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A0684B">
            <w:pPr>
              <w:jc w:val="both"/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>Бочкарев А.А.</w:t>
            </w:r>
          </w:p>
        </w:tc>
      </w:tr>
      <w:tr w:rsidR="00FC4624" w:rsidRPr="00D45127" w:rsidTr="008E15AA">
        <w:tc>
          <w:tcPr>
            <w:tcW w:w="2376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44915" w:rsidRDefault="004C0A67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</w:p>
          <w:p w:rsidR="00FC4624" w:rsidRPr="00B161EF" w:rsidRDefault="00444915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физико-</w:t>
            </w:r>
            <w:r w:rsidR="004C0A67">
              <w:rPr>
                <w:sz w:val="26"/>
                <w:szCs w:val="26"/>
              </w:rPr>
              <w:t>математических наук,</w:t>
            </w:r>
            <w:r>
              <w:rPr>
                <w:sz w:val="26"/>
                <w:szCs w:val="26"/>
              </w:rPr>
              <w:t xml:space="preserve"> директор </w:t>
            </w:r>
            <w:r w:rsidR="008E15AA" w:rsidRPr="004C0A67">
              <w:rPr>
                <w:sz w:val="26"/>
                <w:szCs w:val="26"/>
              </w:rPr>
              <w:t>Северо-Западного информационно-аналитического</w:t>
            </w:r>
            <w:r>
              <w:rPr>
                <w:sz w:val="26"/>
                <w:szCs w:val="26"/>
              </w:rPr>
              <w:t xml:space="preserve"> центра транспортной логистики «</w:t>
            </w:r>
            <w:r w:rsidR="008E15AA" w:rsidRPr="004C0A67">
              <w:rPr>
                <w:sz w:val="26"/>
                <w:szCs w:val="26"/>
              </w:rPr>
              <w:t>АЙЛОТ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A0684B">
            <w:pPr>
              <w:jc w:val="both"/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>Пимоненко М.М.</w:t>
            </w:r>
          </w:p>
        </w:tc>
      </w:tr>
      <w:tr w:rsidR="00FC4624" w:rsidRPr="00D45127" w:rsidTr="008E15AA">
        <w:tc>
          <w:tcPr>
            <w:tcW w:w="2376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4C0A67">
            <w:pPr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 xml:space="preserve">советник генерального директора СПбГУП «Пассажиравтотранс» </w:t>
            </w:r>
            <w:r w:rsidRPr="004C0A67">
              <w:rPr>
                <w:sz w:val="26"/>
                <w:szCs w:val="26"/>
              </w:rPr>
              <w:br/>
              <w:t>по техническим вопросам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A0684B">
            <w:pPr>
              <w:jc w:val="both"/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>Маевский С.В.</w:t>
            </w:r>
          </w:p>
        </w:tc>
      </w:tr>
      <w:tr w:rsidR="008E15AA" w:rsidRPr="00D45127" w:rsidTr="008E15AA">
        <w:tc>
          <w:tcPr>
            <w:tcW w:w="2376" w:type="dxa"/>
          </w:tcPr>
          <w:p w:rsidR="008E15AA" w:rsidRPr="00B161EF" w:rsidRDefault="008E15AA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15AA" w:rsidRPr="00B161EF" w:rsidRDefault="008E15AA" w:rsidP="00444915">
            <w:pPr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>руководитель службы дирекции п</w:t>
            </w:r>
            <w:r w:rsidR="00444915">
              <w:rPr>
                <w:sz w:val="26"/>
                <w:szCs w:val="26"/>
              </w:rPr>
              <w:t>о закупкам ОАО «Группа «</w:t>
            </w:r>
            <w:r w:rsidRPr="004C0A67">
              <w:rPr>
                <w:sz w:val="26"/>
                <w:szCs w:val="26"/>
              </w:rPr>
              <w:t>Илим</w:t>
            </w:r>
            <w:r w:rsidR="00444915">
              <w:rPr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8E15AA" w:rsidRPr="00B161EF" w:rsidRDefault="008E15AA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E15AA" w:rsidRPr="00B161EF" w:rsidRDefault="008E15AA" w:rsidP="00A0684B">
            <w:pPr>
              <w:jc w:val="both"/>
              <w:rPr>
                <w:sz w:val="26"/>
                <w:szCs w:val="26"/>
              </w:rPr>
            </w:pPr>
            <w:bookmarkStart w:id="0" w:name="_GoBack"/>
            <w:r w:rsidRPr="004C0A67">
              <w:rPr>
                <w:sz w:val="26"/>
                <w:szCs w:val="26"/>
              </w:rPr>
              <w:t>Потехин Е.М.</w:t>
            </w:r>
            <w:bookmarkEnd w:id="0"/>
          </w:p>
        </w:tc>
      </w:tr>
      <w:tr w:rsidR="008E15AA" w:rsidRPr="00D45127" w:rsidTr="008E15AA">
        <w:tc>
          <w:tcPr>
            <w:tcW w:w="2376" w:type="dxa"/>
          </w:tcPr>
          <w:p w:rsidR="008E15AA" w:rsidRPr="00B161EF" w:rsidRDefault="008E15AA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15AA" w:rsidRPr="00B161EF" w:rsidRDefault="008E15AA" w:rsidP="00444915">
            <w:pPr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 xml:space="preserve">заместитель директора </w:t>
            </w:r>
            <w:r w:rsidR="004C0A67">
              <w:rPr>
                <w:sz w:val="26"/>
                <w:szCs w:val="26"/>
              </w:rPr>
              <w:br/>
            </w:r>
            <w:r w:rsidRPr="004C0A67">
              <w:rPr>
                <w:sz w:val="26"/>
                <w:szCs w:val="26"/>
              </w:rPr>
              <w:t xml:space="preserve">по логистике ООО </w:t>
            </w:r>
            <w:r w:rsidR="00444915">
              <w:rPr>
                <w:sz w:val="26"/>
                <w:szCs w:val="26"/>
              </w:rPr>
              <w:t>«СТД «</w:t>
            </w:r>
            <w:r w:rsidRPr="004C0A67">
              <w:rPr>
                <w:sz w:val="26"/>
                <w:szCs w:val="26"/>
              </w:rPr>
              <w:t>Петрович</w:t>
            </w:r>
            <w:r w:rsidR="00444915">
              <w:rPr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8E15AA" w:rsidRPr="00B161EF" w:rsidRDefault="008E15AA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8E15AA" w:rsidRPr="00B161EF" w:rsidRDefault="008E15AA" w:rsidP="00A0684B">
            <w:pPr>
              <w:jc w:val="both"/>
              <w:rPr>
                <w:sz w:val="26"/>
                <w:szCs w:val="26"/>
              </w:rPr>
            </w:pPr>
            <w:r w:rsidRPr="004C0A67">
              <w:rPr>
                <w:sz w:val="26"/>
                <w:szCs w:val="26"/>
              </w:rPr>
              <w:t>Рац М.М.</w:t>
            </w:r>
          </w:p>
        </w:tc>
      </w:tr>
      <w:tr w:rsidR="00FC4624" w:rsidRPr="00D45127" w:rsidTr="008E15AA">
        <w:tc>
          <w:tcPr>
            <w:tcW w:w="2376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  <w:r w:rsidRPr="00B161E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8E15AA" w:rsidRPr="00F0471B" w:rsidRDefault="008E15AA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экономических наук, преподаватель </w:t>
            </w:r>
            <w:r w:rsidRPr="00F0471B">
              <w:rPr>
                <w:sz w:val="26"/>
                <w:szCs w:val="26"/>
              </w:rPr>
              <w:t xml:space="preserve">департамента логистики и </w:t>
            </w:r>
            <w:r>
              <w:rPr>
                <w:sz w:val="26"/>
                <w:szCs w:val="26"/>
              </w:rPr>
              <w:t xml:space="preserve">управления </w:t>
            </w:r>
            <w:r w:rsidR="00592BD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цепями поставок</w:t>
            </w:r>
            <w:r w:rsidRPr="00F0471B">
              <w:rPr>
                <w:sz w:val="26"/>
                <w:szCs w:val="26"/>
              </w:rPr>
              <w:t xml:space="preserve"> </w:t>
            </w:r>
          </w:p>
          <w:p w:rsidR="00FC4624" w:rsidRPr="00B161EF" w:rsidRDefault="00F87FF7" w:rsidP="004C0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 </w:t>
            </w:r>
            <w:r>
              <w:rPr>
                <w:sz w:val="26"/>
                <w:szCs w:val="26"/>
              </w:rPr>
              <w:br/>
            </w:r>
            <w:r w:rsidRPr="000857AF">
              <w:rPr>
                <w:sz w:val="26"/>
                <w:szCs w:val="26"/>
              </w:rPr>
              <w:t>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83" w:type="dxa"/>
          </w:tcPr>
          <w:p w:rsidR="00FC4624" w:rsidRPr="00B161EF" w:rsidRDefault="00FC4624" w:rsidP="00A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FC4624" w:rsidRPr="00B161EF" w:rsidRDefault="008E15AA" w:rsidP="004C0A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Бочкарев П.А.</w:t>
            </w:r>
          </w:p>
        </w:tc>
      </w:tr>
    </w:tbl>
    <w:p w:rsidR="00FC4624" w:rsidRPr="00D45127" w:rsidRDefault="00FC4624" w:rsidP="00FC4624">
      <w:pPr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FC4624" w:rsidRPr="007E0C28" w:rsidRDefault="00FC4624" w:rsidP="00FC4624">
      <w:pPr>
        <w:contextualSpacing/>
        <w:jc w:val="both"/>
        <w:rPr>
          <w:sz w:val="26"/>
          <w:szCs w:val="26"/>
        </w:rPr>
      </w:pPr>
    </w:p>
    <w:p w:rsidR="004C0A67" w:rsidRPr="007E0C28" w:rsidRDefault="004C0A67" w:rsidP="004C0A6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С.Ю. Рощин</w:t>
      </w:r>
    </w:p>
    <w:p w:rsidR="00FC4624" w:rsidRDefault="00FC4624" w:rsidP="00FC4624">
      <w:pPr>
        <w:contextualSpacing/>
        <w:rPr>
          <w:sz w:val="26"/>
          <w:szCs w:val="26"/>
        </w:rPr>
      </w:pPr>
    </w:p>
    <w:sectPr w:rsidR="00FC4624" w:rsidSect="00F87F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79" w:rsidRDefault="00F37B79" w:rsidP="00FC4624">
      <w:r>
        <w:separator/>
      </w:r>
    </w:p>
  </w:endnote>
  <w:endnote w:type="continuationSeparator" w:id="0">
    <w:p w:rsidR="00F37B79" w:rsidRDefault="00F37B79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79" w:rsidRDefault="00F37B79" w:rsidP="00FC4624">
      <w:r>
        <w:separator/>
      </w:r>
    </w:p>
  </w:footnote>
  <w:footnote w:type="continuationSeparator" w:id="0">
    <w:p w:rsidR="00F37B79" w:rsidRDefault="00F37B79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24"/>
    <w:rsid w:val="000F262E"/>
    <w:rsid w:val="0033315D"/>
    <w:rsid w:val="00367A70"/>
    <w:rsid w:val="00444915"/>
    <w:rsid w:val="004C0A67"/>
    <w:rsid w:val="004E4B91"/>
    <w:rsid w:val="00592BD6"/>
    <w:rsid w:val="005E5547"/>
    <w:rsid w:val="00606988"/>
    <w:rsid w:val="007C034D"/>
    <w:rsid w:val="008E15AA"/>
    <w:rsid w:val="00C50B10"/>
    <w:rsid w:val="00CD6DBC"/>
    <w:rsid w:val="00DA1C1E"/>
    <w:rsid w:val="00F0471B"/>
    <w:rsid w:val="00F37B79"/>
    <w:rsid w:val="00F7012B"/>
    <w:rsid w:val="00F87FF7"/>
    <w:rsid w:val="00FC4624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89BD"/>
  <w15:docId w15:val="{D9E9668A-F9B8-48BB-BA5C-9D6E17D9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tvidiaeva</dc:creator>
  <cp:keywords/>
  <dc:description/>
  <cp:lastModifiedBy>Tatiana Vidyaeva</cp:lastModifiedBy>
  <cp:revision>2</cp:revision>
  <dcterms:created xsi:type="dcterms:W3CDTF">2017-05-12T07:56:00Z</dcterms:created>
  <dcterms:modified xsi:type="dcterms:W3CDTF">2017-05-12T07:56:00Z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2017/4/11-549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«Стратегическое управление логистикой» факультета _x000d_
Санкт-Петербургская школа экономики и менеджмента Нац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Видяева Т.И.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